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92056C" w:rsidRPr="00F661D5" w:rsidRDefault="0092056C" w:rsidP="0092056C">
      <w:pPr>
        <w:jc w:val="center"/>
        <w:rPr>
          <w:b/>
          <w:sz w:val="28"/>
          <w:szCs w:val="28"/>
        </w:rPr>
      </w:pPr>
      <w:r w:rsidRPr="00F661D5">
        <w:rPr>
          <w:b/>
          <w:sz w:val="28"/>
          <w:szCs w:val="28"/>
        </w:rPr>
        <w:t xml:space="preserve">Отчет о проведении </w:t>
      </w:r>
      <w:proofErr w:type="spellStart"/>
      <w:r w:rsidRPr="00F661D5">
        <w:rPr>
          <w:b/>
          <w:sz w:val="28"/>
          <w:szCs w:val="28"/>
        </w:rPr>
        <w:t>профориентационных</w:t>
      </w:r>
      <w:proofErr w:type="spellEnd"/>
      <w:r w:rsidRPr="00F661D5">
        <w:rPr>
          <w:b/>
          <w:sz w:val="28"/>
          <w:szCs w:val="28"/>
        </w:rPr>
        <w:t xml:space="preserve"> мероприятий </w:t>
      </w:r>
    </w:p>
    <w:p w:rsidR="0092056C" w:rsidRPr="00F661D5" w:rsidRDefault="0092056C" w:rsidP="0092056C">
      <w:pPr>
        <w:jc w:val="center"/>
        <w:rPr>
          <w:b/>
          <w:sz w:val="28"/>
          <w:szCs w:val="28"/>
        </w:rPr>
      </w:pPr>
      <w:r w:rsidRPr="00F661D5">
        <w:rPr>
          <w:b/>
          <w:sz w:val="28"/>
          <w:szCs w:val="28"/>
        </w:rPr>
        <w:t>Юридического факультета РГЭУ (РИНХ)</w:t>
      </w:r>
    </w:p>
    <w:p w:rsidR="0092056C" w:rsidRPr="00F661D5" w:rsidRDefault="0092056C" w:rsidP="0092056C">
      <w:pPr>
        <w:jc w:val="center"/>
        <w:rPr>
          <w:b/>
          <w:sz w:val="28"/>
          <w:szCs w:val="28"/>
        </w:rPr>
      </w:pPr>
      <w:r w:rsidRPr="00F661D5">
        <w:rPr>
          <w:b/>
          <w:sz w:val="28"/>
          <w:szCs w:val="28"/>
        </w:rPr>
        <w:t>в 2018/2019 уч. год</w:t>
      </w:r>
      <w:r w:rsidR="00F661D5" w:rsidRPr="00F661D5">
        <w:rPr>
          <w:b/>
          <w:sz w:val="28"/>
          <w:szCs w:val="28"/>
        </w:rPr>
        <w:t>у</w:t>
      </w: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F661D5" w:rsidRDefault="00F661D5" w:rsidP="0092056C">
      <w:pPr>
        <w:jc w:val="center"/>
        <w:rPr>
          <w:b/>
          <w:sz w:val="22"/>
          <w:szCs w:val="22"/>
        </w:rPr>
      </w:pPr>
    </w:p>
    <w:p w:rsidR="00EC0F98" w:rsidRDefault="00EC0F98" w:rsidP="0092056C">
      <w:pPr>
        <w:jc w:val="center"/>
        <w:rPr>
          <w:b/>
          <w:sz w:val="28"/>
          <w:szCs w:val="28"/>
        </w:rPr>
      </w:pPr>
    </w:p>
    <w:p w:rsidR="00F661D5" w:rsidRDefault="00F661D5" w:rsidP="0092056C">
      <w:pPr>
        <w:jc w:val="center"/>
        <w:rPr>
          <w:b/>
          <w:sz w:val="28"/>
          <w:szCs w:val="28"/>
        </w:rPr>
      </w:pPr>
      <w:r w:rsidRPr="00F661D5">
        <w:rPr>
          <w:b/>
          <w:sz w:val="28"/>
          <w:szCs w:val="28"/>
          <w:lang w:val="en-US"/>
        </w:rPr>
        <w:t>I</w:t>
      </w:r>
      <w:r w:rsidRPr="00F661D5">
        <w:rPr>
          <w:b/>
          <w:sz w:val="28"/>
          <w:szCs w:val="28"/>
        </w:rPr>
        <w:t>. Рекламно-информационная работа</w:t>
      </w:r>
    </w:p>
    <w:p w:rsidR="00EC0F98" w:rsidRPr="00F661D5" w:rsidRDefault="00EC0F98" w:rsidP="0092056C">
      <w:pPr>
        <w:jc w:val="center"/>
        <w:rPr>
          <w:b/>
          <w:sz w:val="28"/>
          <w:szCs w:val="28"/>
        </w:rPr>
      </w:pPr>
    </w:p>
    <w:p w:rsidR="00F661D5" w:rsidRPr="00F661D5" w:rsidRDefault="00F661D5" w:rsidP="0092056C">
      <w:pPr>
        <w:jc w:val="center"/>
        <w:rPr>
          <w:sz w:val="28"/>
          <w:szCs w:val="28"/>
        </w:rPr>
      </w:pPr>
    </w:p>
    <w:p w:rsidR="00F661D5" w:rsidRDefault="00F661D5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 w:rsidRPr="00F661D5">
        <w:rPr>
          <w:sz w:val="28"/>
          <w:szCs w:val="28"/>
        </w:rPr>
        <w:t xml:space="preserve">1. В 2018-2019 </w:t>
      </w:r>
      <w:proofErr w:type="spellStart"/>
      <w:r w:rsidRPr="00F661D5">
        <w:rPr>
          <w:sz w:val="28"/>
          <w:szCs w:val="28"/>
        </w:rPr>
        <w:t>уч.гг</w:t>
      </w:r>
      <w:proofErr w:type="spellEnd"/>
      <w:r w:rsidRPr="00F661D5">
        <w:rPr>
          <w:sz w:val="28"/>
          <w:szCs w:val="28"/>
        </w:rPr>
        <w:t>. на юридическом факультете был обновлен рекламный раздаточный материал (буклет об основных направлениях деятельности юридического факультета).</w:t>
      </w:r>
    </w:p>
    <w:p w:rsidR="00F661D5" w:rsidRPr="00F661D5" w:rsidRDefault="00F661D5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Обновлена информация о юридическом факультете для буклета «</w:t>
      </w:r>
      <w:proofErr w:type="spellStart"/>
      <w:r>
        <w:rPr>
          <w:sz w:val="28"/>
          <w:szCs w:val="28"/>
        </w:rPr>
        <w:t>Первокукрсникам</w:t>
      </w:r>
      <w:proofErr w:type="spellEnd"/>
      <w:r>
        <w:rPr>
          <w:sz w:val="28"/>
          <w:szCs w:val="28"/>
        </w:rPr>
        <w:t>» (</w:t>
      </w:r>
      <w:r w:rsidR="00EC0F98">
        <w:rPr>
          <w:sz w:val="28"/>
          <w:szCs w:val="28"/>
        </w:rPr>
        <w:t>май 2019 года</w:t>
      </w:r>
      <w:r>
        <w:rPr>
          <w:sz w:val="28"/>
          <w:szCs w:val="28"/>
        </w:rPr>
        <w:t>)</w:t>
      </w:r>
    </w:p>
    <w:p w:rsidR="00F661D5" w:rsidRPr="00F661D5" w:rsidRDefault="00F661D5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61D5">
        <w:rPr>
          <w:sz w:val="28"/>
          <w:szCs w:val="28"/>
        </w:rPr>
        <w:t>. В течение года шло обновление вкладки юридического факультета на общем сайте университета (</w:t>
      </w:r>
      <w:hyperlink r:id="rId7" w:history="1">
        <w:r w:rsidRPr="00F661D5">
          <w:rPr>
            <w:rStyle w:val="a9"/>
            <w:sz w:val="28"/>
            <w:szCs w:val="28"/>
            <w:lang w:val="en-US"/>
          </w:rPr>
          <w:t>www</w:t>
        </w:r>
        <w:r w:rsidRPr="00F661D5">
          <w:rPr>
            <w:rStyle w:val="a9"/>
            <w:sz w:val="28"/>
            <w:szCs w:val="28"/>
          </w:rPr>
          <w:t>.</w:t>
        </w:r>
        <w:proofErr w:type="spellStart"/>
        <w:r w:rsidRPr="00F661D5">
          <w:rPr>
            <w:rStyle w:val="a9"/>
            <w:sz w:val="28"/>
            <w:szCs w:val="28"/>
            <w:lang w:val="en-US"/>
          </w:rPr>
          <w:t>rsue</w:t>
        </w:r>
        <w:proofErr w:type="spellEnd"/>
        <w:r w:rsidRPr="00F661D5">
          <w:rPr>
            <w:rStyle w:val="a9"/>
            <w:sz w:val="28"/>
            <w:szCs w:val="28"/>
          </w:rPr>
          <w:t>.</w:t>
        </w:r>
        <w:proofErr w:type="spellStart"/>
        <w:r w:rsidRPr="00F661D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661D5">
        <w:rPr>
          <w:sz w:val="28"/>
          <w:szCs w:val="28"/>
        </w:rPr>
        <w:t>)</w:t>
      </w:r>
    </w:p>
    <w:p w:rsidR="00F661D5" w:rsidRPr="00F661D5" w:rsidRDefault="00F661D5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61D5">
        <w:rPr>
          <w:sz w:val="28"/>
          <w:szCs w:val="28"/>
        </w:rPr>
        <w:t xml:space="preserve">. Юридический факультет представлен в социальных сетях (группа </w:t>
      </w:r>
      <w:proofErr w:type="spellStart"/>
      <w:r w:rsidRPr="00F661D5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, Одноклассники</w:t>
      </w:r>
      <w:r w:rsidRPr="00F661D5">
        <w:rPr>
          <w:sz w:val="28"/>
          <w:szCs w:val="28"/>
        </w:rPr>
        <w:t>)</w:t>
      </w:r>
    </w:p>
    <w:p w:rsidR="00F661D5" w:rsidRDefault="00F661D5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61D5">
        <w:rPr>
          <w:sz w:val="28"/>
          <w:szCs w:val="28"/>
        </w:rPr>
        <w:t xml:space="preserve">. Информация о проводившихся </w:t>
      </w:r>
      <w:proofErr w:type="spellStart"/>
      <w:r w:rsidRPr="00F661D5">
        <w:rPr>
          <w:sz w:val="28"/>
          <w:szCs w:val="28"/>
        </w:rPr>
        <w:t>профориентационных</w:t>
      </w:r>
      <w:proofErr w:type="spellEnd"/>
      <w:r w:rsidRPr="00F661D5">
        <w:rPr>
          <w:sz w:val="28"/>
          <w:szCs w:val="28"/>
        </w:rPr>
        <w:t xml:space="preserve"> мероприятиях размещалась на </w:t>
      </w:r>
      <w:proofErr w:type="gramStart"/>
      <w:r w:rsidRPr="00F661D5">
        <w:rPr>
          <w:sz w:val="28"/>
          <w:szCs w:val="28"/>
        </w:rPr>
        <w:t>сайтах-партнеров</w:t>
      </w:r>
      <w:proofErr w:type="gramEnd"/>
      <w:r w:rsidRPr="00F661D5">
        <w:rPr>
          <w:sz w:val="28"/>
          <w:szCs w:val="28"/>
        </w:rPr>
        <w:t xml:space="preserve"> юридического факультета (</w:t>
      </w:r>
      <w:r>
        <w:rPr>
          <w:sz w:val="28"/>
          <w:szCs w:val="28"/>
        </w:rPr>
        <w:t xml:space="preserve">в частности, </w:t>
      </w:r>
      <w:r w:rsidRPr="00F661D5">
        <w:rPr>
          <w:sz w:val="28"/>
          <w:szCs w:val="28"/>
        </w:rPr>
        <w:t xml:space="preserve">на сайте Ростовского </w:t>
      </w:r>
      <w:r>
        <w:rPr>
          <w:sz w:val="28"/>
          <w:szCs w:val="28"/>
        </w:rPr>
        <w:t xml:space="preserve">регионального </w:t>
      </w:r>
      <w:r w:rsidRPr="00F661D5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Общероссийской общественной организации «Ассоциация</w:t>
      </w:r>
      <w:r w:rsidRPr="00F661D5">
        <w:rPr>
          <w:sz w:val="28"/>
          <w:szCs w:val="28"/>
        </w:rPr>
        <w:t xml:space="preserve"> юристов России</w:t>
      </w:r>
      <w:r>
        <w:rPr>
          <w:sz w:val="28"/>
          <w:szCs w:val="28"/>
        </w:rPr>
        <w:t>»</w:t>
      </w:r>
      <w:r w:rsidRPr="00F661D5">
        <w:rPr>
          <w:sz w:val="28"/>
          <w:szCs w:val="28"/>
        </w:rPr>
        <w:t xml:space="preserve"> </w:t>
      </w:r>
      <w:hyperlink r:id="rId8" w:history="1">
        <w:r w:rsidRPr="00F661D5">
          <w:rPr>
            <w:rStyle w:val="a9"/>
            <w:sz w:val="28"/>
            <w:szCs w:val="28"/>
          </w:rPr>
          <w:t>http://old.alrf.ru/region61</w:t>
        </w:r>
      </w:hyperlink>
      <w:r w:rsidRPr="00F661D5">
        <w:rPr>
          <w:sz w:val="28"/>
          <w:szCs w:val="28"/>
        </w:rPr>
        <w:t>)</w:t>
      </w:r>
    </w:p>
    <w:p w:rsidR="00F661D5" w:rsidRDefault="00F661D5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0F98">
        <w:rPr>
          <w:sz w:val="28"/>
          <w:szCs w:val="28"/>
        </w:rPr>
        <w:t xml:space="preserve"> Площадка юридического факультета была представлена на ежегодном </w:t>
      </w:r>
      <w:r w:rsidR="00EC0F98">
        <w:rPr>
          <w:sz w:val="28"/>
          <w:szCs w:val="28"/>
          <w:lang w:val="en-US"/>
        </w:rPr>
        <w:t>XXII</w:t>
      </w:r>
      <w:r w:rsidR="00EC0F98">
        <w:rPr>
          <w:sz w:val="28"/>
          <w:szCs w:val="28"/>
        </w:rPr>
        <w:t xml:space="preserve"> Донском образовательном фестивале «Образование. Карьера. Бизнес» (12 апреля 2019 года)</w:t>
      </w:r>
    </w:p>
    <w:p w:rsidR="00EC0F98" w:rsidRDefault="00EC0F98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Проведение рекламно-информационного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«Час правового просвещения» (6 ноября 2018 года, 13 июня 2019 года)</w:t>
      </w:r>
    </w:p>
    <w:p w:rsidR="00EC0F98" w:rsidRDefault="00EC0F98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Проведение Дней открытых дверей на юридическом факультете (17 ноября 2018 года, 14 апреля 2019 года)</w:t>
      </w:r>
    </w:p>
    <w:p w:rsidR="00EC0F98" w:rsidRDefault="00EC0F98" w:rsidP="00F661D5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Участие в организации и проведении Дней открытых дверей в РГЭУ (РИНХ) (24 ноября 2018 года, 21 апреля 2019 года)</w:t>
      </w:r>
    </w:p>
    <w:p w:rsidR="00806612" w:rsidRDefault="00806612" w:rsidP="00F661D5">
      <w:pPr>
        <w:spacing w:line="360" w:lineRule="auto"/>
        <w:ind w:left="851" w:firstLine="567"/>
        <w:jc w:val="both"/>
        <w:rPr>
          <w:sz w:val="28"/>
          <w:szCs w:val="28"/>
        </w:rPr>
      </w:pPr>
    </w:p>
    <w:p w:rsidR="00806612" w:rsidRDefault="00806612" w:rsidP="00F661D5">
      <w:pPr>
        <w:spacing w:line="360" w:lineRule="auto"/>
        <w:ind w:left="851" w:firstLine="567"/>
        <w:jc w:val="both"/>
        <w:rPr>
          <w:sz w:val="28"/>
          <w:szCs w:val="28"/>
        </w:rPr>
      </w:pPr>
    </w:p>
    <w:p w:rsidR="00806612" w:rsidRPr="00F661D5" w:rsidRDefault="00806612" w:rsidP="00F661D5">
      <w:pPr>
        <w:spacing w:line="360" w:lineRule="auto"/>
        <w:ind w:left="851" w:firstLine="567"/>
        <w:jc w:val="both"/>
        <w:rPr>
          <w:sz w:val="28"/>
          <w:szCs w:val="28"/>
        </w:rPr>
      </w:pPr>
    </w:p>
    <w:p w:rsidR="00F661D5" w:rsidRDefault="00EC0F98" w:rsidP="00EC0F98">
      <w:pPr>
        <w:spacing w:line="360" w:lineRule="auto"/>
        <w:ind w:left="85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Научно-образовательные мероприятия, проводившиеся на юридическом факультете, </w:t>
      </w:r>
      <w:r w:rsidR="00806612">
        <w:rPr>
          <w:b/>
          <w:sz w:val="28"/>
          <w:szCs w:val="28"/>
        </w:rPr>
        <w:t xml:space="preserve">включающие </w:t>
      </w:r>
      <w:proofErr w:type="spellStart"/>
      <w:r w:rsidR="00806612">
        <w:rPr>
          <w:b/>
          <w:sz w:val="28"/>
          <w:szCs w:val="28"/>
        </w:rPr>
        <w:t>профориентационную</w:t>
      </w:r>
      <w:proofErr w:type="spellEnd"/>
      <w:r w:rsidR="00806612">
        <w:rPr>
          <w:b/>
          <w:sz w:val="28"/>
          <w:szCs w:val="28"/>
        </w:rPr>
        <w:t xml:space="preserve"> работу</w:t>
      </w:r>
    </w:p>
    <w:p w:rsidR="00806612" w:rsidRDefault="00806612" w:rsidP="00EC0F98">
      <w:pPr>
        <w:spacing w:line="360" w:lineRule="auto"/>
        <w:ind w:left="851" w:firstLine="567"/>
        <w:jc w:val="center"/>
        <w:rPr>
          <w:b/>
          <w:sz w:val="28"/>
          <w:szCs w:val="28"/>
        </w:rPr>
      </w:pPr>
    </w:p>
    <w:p w:rsidR="00806612" w:rsidRDefault="00806612" w:rsidP="00806612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C7D">
        <w:rPr>
          <w:sz w:val="28"/>
          <w:szCs w:val="28"/>
        </w:rPr>
        <w:t xml:space="preserve">При поддержке юридического факультета РГЭУ (РИНХ) </w:t>
      </w:r>
      <w:r w:rsidR="009D6C7D" w:rsidRPr="009D6C7D">
        <w:rPr>
          <w:bCs/>
          <w:color w:val="262626"/>
          <w:sz w:val="28"/>
          <w:szCs w:val="28"/>
          <w:shd w:val="clear" w:color="auto" w:fill="FFFFFF"/>
        </w:rPr>
        <w:t xml:space="preserve">10 октября 2018 г. прошел </w:t>
      </w:r>
      <w:r w:rsidRPr="009D6C7D">
        <w:rPr>
          <w:bCs/>
          <w:color w:val="262626"/>
          <w:sz w:val="28"/>
          <w:szCs w:val="28"/>
          <w:shd w:val="clear" w:color="auto" w:fill="FFFFFF"/>
        </w:rPr>
        <w:t xml:space="preserve">Региональный студенческий форум </w:t>
      </w:r>
      <w:r w:rsidRPr="00802E3B">
        <w:rPr>
          <w:b/>
          <w:bCs/>
          <w:color w:val="262626"/>
          <w:sz w:val="28"/>
          <w:szCs w:val="28"/>
          <w:shd w:val="clear" w:color="auto" w:fill="FFFFFF"/>
        </w:rPr>
        <w:t>«Молодёжь против экстремизма»</w:t>
      </w:r>
      <w:r w:rsidR="009D6C7D" w:rsidRPr="009D6C7D">
        <w:rPr>
          <w:bCs/>
          <w:color w:val="262626"/>
          <w:sz w:val="28"/>
          <w:szCs w:val="28"/>
          <w:shd w:val="clear" w:color="auto" w:fill="FFFFFF"/>
        </w:rPr>
        <w:t xml:space="preserve">, </w:t>
      </w:r>
      <w:r w:rsidRPr="009D6C7D">
        <w:rPr>
          <w:bCs/>
          <w:color w:val="262626"/>
          <w:sz w:val="28"/>
          <w:szCs w:val="28"/>
          <w:shd w:val="clear" w:color="auto" w:fill="FFFFFF"/>
        </w:rPr>
        <w:t>собра</w:t>
      </w:r>
      <w:r w:rsidR="009D6C7D" w:rsidRPr="009D6C7D">
        <w:rPr>
          <w:bCs/>
          <w:color w:val="262626"/>
          <w:sz w:val="28"/>
          <w:szCs w:val="28"/>
          <w:shd w:val="clear" w:color="auto" w:fill="FFFFFF"/>
        </w:rPr>
        <w:t>вший</w:t>
      </w:r>
      <w:r w:rsidRPr="009D6C7D">
        <w:rPr>
          <w:bCs/>
          <w:color w:val="262626"/>
          <w:sz w:val="28"/>
          <w:szCs w:val="28"/>
          <w:shd w:val="clear" w:color="auto" w:fill="FFFFFF"/>
        </w:rPr>
        <w:t xml:space="preserve"> более 150 представителей молодёжи из 27 образовательных организаций среднего професси</w:t>
      </w:r>
      <w:r w:rsidR="009D6C7D" w:rsidRPr="009D6C7D">
        <w:rPr>
          <w:bCs/>
          <w:color w:val="262626"/>
          <w:sz w:val="28"/>
          <w:szCs w:val="28"/>
          <w:shd w:val="clear" w:color="auto" w:fill="FFFFFF"/>
        </w:rPr>
        <w:t xml:space="preserve">онального и высшего образования </w:t>
      </w:r>
      <w:proofErr w:type="spellStart"/>
      <w:r w:rsidR="009D6C7D" w:rsidRPr="009D6C7D">
        <w:rPr>
          <w:bCs/>
          <w:color w:val="262626"/>
          <w:sz w:val="28"/>
          <w:szCs w:val="28"/>
          <w:shd w:val="clear" w:color="auto" w:fill="FFFFFF"/>
        </w:rPr>
        <w:t>г</w:t>
      </w:r>
      <w:proofErr w:type="gramStart"/>
      <w:r w:rsidR="009D6C7D" w:rsidRPr="009D6C7D">
        <w:rPr>
          <w:bCs/>
          <w:color w:val="262626"/>
          <w:sz w:val="28"/>
          <w:szCs w:val="28"/>
          <w:shd w:val="clear" w:color="auto" w:fill="FFFFFF"/>
        </w:rPr>
        <w:t>.Р</w:t>
      </w:r>
      <w:proofErr w:type="gramEnd"/>
      <w:r w:rsidR="009D6C7D" w:rsidRPr="009D6C7D">
        <w:rPr>
          <w:bCs/>
          <w:color w:val="262626"/>
          <w:sz w:val="28"/>
          <w:szCs w:val="28"/>
          <w:shd w:val="clear" w:color="auto" w:fill="FFFFFF"/>
        </w:rPr>
        <w:t>остова</w:t>
      </w:r>
      <w:proofErr w:type="spellEnd"/>
      <w:r w:rsidR="009D6C7D" w:rsidRPr="009D6C7D">
        <w:rPr>
          <w:bCs/>
          <w:color w:val="262626"/>
          <w:sz w:val="28"/>
          <w:szCs w:val="28"/>
          <w:shd w:val="clear" w:color="auto" w:fill="FFFFFF"/>
        </w:rPr>
        <w:t>-на-Дону и Ростовской области (в мероприятии прин</w:t>
      </w:r>
      <w:r w:rsidR="009D6C7D">
        <w:rPr>
          <w:bCs/>
          <w:color w:val="262626"/>
          <w:sz w:val="28"/>
          <w:szCs w:val="28"/>
          <w:shd w:val="clear" w:color="auto" w:fill="FFFFFF"/>
        </w:rPr>
        <w:t>яли</w:t>
      </w:r>
      <w:r w:rsidR="009D6C7D" w:rsidRPr="009D6C7D">
        <w:rPr>
          <w:bCs/>
          <w:color w:val="262626"/>
          <w:sz w:val="28"/>
          <w:szCs w:val="28"/>
          <w:shd w:val="clear" w:color="auto" w:fill="FFFFFF"/>
        </w:rPr>
        <w:t xml:space="preserve"> участие заместитель декана юридического факультета по воспитательной работе А.А. Червякова</w:t>
      </w:r>
      <w:r w:rsidR="009D6C7D">
        <w:rPr>
          <w:bCs/>
          <w:color w:val="262626"/>
          <w:sz w:val="28"/>
          <w:szCs w:val="28"/>
          <w:shd w:val="clear" w:color="auto" w:fill="FFFFFF"/>
        </w:rPr>
        <w:t xml:space="preserve"> и руководитель юридической клиники РГЭУ (РИНХ) Р.А. </w:t>
      </w:r>
      <w:proofErr w:type="spellStart"/>
      <w:r w:rsidR="009D6C7D">
        <w:rPr>
          <w:bCs/>
          <w:color w:val="262626"/>
          <w:sz w:val="28"/>
          <w:szCs w:val="28"/>
          <w:shd w:val="clear" w:color="auto" w:fill="FFFFFF"/>
        </w:rPr>
        <w:t>Лежнин</w:t>
      </w:r>
      <w:proofErr w:type="spellEnd"/>
      <w:r w:rsidR="009D6C7D">
        <w:rPr>
          <w:bCs/>
          <w:color w:val="262626"/>
          <w:sz w:val="28"/>
          <w:szCs w:val="28"/>
          <w:shd w:val="clear" w:color="auto" w:fill="FFFFFF"/>
        </w:rPr>
        <w:t xml:space="preserve"> </w:t>
      </w:r>
      <w:hyperlink r:id="rId9" w:history="1">
        <w:r w:rsidR="009D6C7D" w:rsidRPr="00802E3B">
          <w:rPr>
            <w:rStyle w:val="a9"/>
            <w:sz w:val="28"/>
            <w:szCs w:val="28"/>
          </w:rPr>
          <w:t>http://</w:t>
        </w:r>
        <w:proofErr w:type="gramStart"/>
        <w:r w:rsidR="009D6C7D" w:rsidRPr="00802E3B">
          <w:rPr>
            <w:rStyle w:val="a9"/>
            <w:sz w:val="28"/>
            <w:szCs w:val="28"/>
          </w:rPr>
          <w:t>old.alrf.ru/region61/2018/10/11/pravovoj-shhit-ot-ekstremizma-dlya-molodezhi-nachali-sozdavat-na-donu/</w:t>
        </w:r>
      </w:hyperlink>
      <w:r w:rsidR="009D6C7D" w:rsidRPr="00802E3B">
        <w:rPr>
          <w:bCs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806612" w:rsidRPr="00806612" w:rsidRDefault="009D6C7D" w:rsidP="00806612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6612" w:rsidRPr="00806612">
        <w:rPr>
          <w:sz w:val="28"/>
          <w:szCs w:val="28"/>
        </w:rPr>
        <w:t>Н</w:t>
      </w:r>
      <w:r w:rsidR="00806612" w:rsidRPr="00806612">
        <w:rPr>
          <w:bCs/>
          <w:color w:val="262626"/>
          <w:sz w:val="28"/>
          <w:szCs w:val="28"/>
          <w:shd w:val="clear" w:color="auto" w:fill="FFFFFF"/>
        </w:rPr>
        <w:t xml:space="preserve">а юридическом факультете РГЭУ (РИНХ) 23 октября </w:t>
      </w:r>
      <w:r w:rsidR="00806612">
        <w:rPr>
          <w:bCs/>
          <w:color w:val="262626"/>
          <w:sz w:val="28"/>
          <w:szCs w:val="28"/>
          <w:shd w:val="clear" w:color="auto" w:fill="FFFFFF"/>
        </w:rPr>
        <w:t xml:space="preserve">2018 года </w:t>
      </w:r>
      <w:r w:rsidR="00806612" w:rsidRPr="00806612">
        <w:rPr>
          <w:bCs/>
          <w:color w:val="262626"/>
          <w:sz w:val="28"/>
          <w:szCs w:val="28"/>
          <w:shd w:val="clear" w:color="auto" w:fill="FFFFFF"/>
        </w:rPr>
        <w:t xml:space="preserve">с </w:t>
      </w:r>
      <w:r w:rsidR="00806612" w:rsidRPr="00802E3B">
        <w:rPr>
          <w:b/>
          <w:bCs/>
          <w:color w:val="262626"/>
          <w:sz w:val="28"/>
          <w:szCs w:val="28"/>
          <w:shd w:val="clear" w:color="auto" w:fill="FFFFFF"/>
        </w:rPr>
        <w:t>открытой лекцией</w:t>
      </w:r>
      <w:r w:rsidR="00806612" w:rsidRPr="00806612">
        <w:rPr>
          <w:bCs/>
          <w:color w:val="262626"/>
          <w:sz w:val="28"/>
          <w:szCs w:val="28"/>
          <w:shd w:val="clear" w:color="auto" w:fill="FFFFFF"/>
        </w:rPr>
        <w:t xml:space="preserve">, приуроченной к 25-летию Конституции Российской Федерации, выступил заведующий кафедрой конституционного и муниципального права юридического факультета МГУ им. М.В. Ломоносова Сурен </w:t>
      </w:r>
      <w:proofErr w:type="spellStart"/>
      <w:r w:rsidR="00806612" w:rsidRPr="00806612">
        <w:rPr>
          <w:bCs/>
          <w:color w:val="262626"/>
          <w:sz w:val="28"/>
          <w:szCs w:val="28"/>
          <w:shd w:val="clear" w:color="auto" w:fill="FFFFFF"/>
        </w:rPr>
        <w:t>Авакьян</w:t>
      </w:r>
      <w:proofErr w:type="spellEnd"/>
      <w:r w:rsidR="00806612" w:rsidRPr="00806612">
        <w:rPr>
          <w:bCs/>
          <w:color w:val="262626"/>
          <w:sz w:val="28"/>
          <w:szCs w:val="28"/>
          <w:shd w:val="clear" w:color="auto" w:fill="FFFFFF"/>
        </w:rPr>
        <w:t>.</w:t>
      </w:r>
      <w:r w:rsidR="00806612">
        <w:rPr>
          <w:bCs/>
          <w:color w:val="262626"/>
          <w:sz w:val="28"/>
          <w:szCs w:val="28"/>
          <w:shd w:val="clear" w:color="auto" w:fill="FFFFFF"/>
        </w:rPr>
        <w:t xml:space="preserve"> Лекция проводилась для студентов юридических вузов Ростовской области, а также для старшеклассников общеобразовательных школ </w:t>
      </w:r>
      <w:proofErr w:type="spellStart"/>
      <w:r w:rsidR="00806612">
        <w:rPr>
          <w:bCs/>
          <w:color w:val="262626"/>
          <w:sz w:val="28"/>
          <w:szCs w:val="28"/>
          <w:shd w:val="clear" w:color="auto" w:fill="FFFFFF"/>
        </w:rPr>
        <w:t>г</w:t>
      </w:r>
      <w:proofErr w:type="gramStart"/>
      <w:r w:rsidR="00806612">
        <w:rPr>
          <w:bCs/>
          <w:color w:val="262626"/>
          <w:sz w:val="28"/>
          <w:szCs w:val="28"/>
          <w:shd w:val="clear" w:color="auto" w:fill="FFFFFF"/>
        </w:rPr>
        <w:t>.Р</w:t>
      </w:r>
      <w:proofErr w:type="gramEnd"/>
      <w:r w:rsidR="00806612">
        <w:rPr>
          <w:bCs/>
          <w:color w:val="262626"/>
          <w:sz w:val="28"/>
          <w:szCs w:val="28"/>
          <w:shd w:val="clear" w:color="auto" w:fill="FFFFFF"/>
        </w:rPr>
        <w:t>остова</w:t>
      </w:r>
      <w:proofErr w:type="spellEnd"/>
      <w:r w:rsidR="00806612">
        <w:rPr>
          <w:bCs/>
          <w:color w:val="262626"/>
          <w:sz w:val="28"/>
          <w:szCs w:val="28"/>
          <w:shd w:val="clear" w:color="auto" w:fill="FFFFFF"/>
        </w:rPr>
        <w:t xml:space="preserve">-на-Дону </w:t>
      </w:r>
      <w:r w:rsidR="00806612" w:rsidRPr="00802E3B">
        <w:rPr>
          <w:bCs/>
          <w:color w:val="262626"/>
          <w:sz w:val="28"/>
          <w:szCs w:val="28"/>
          <w:shd w:val="clear" w:color="auto" w:fill="FFFFFF"/>
        </w:rPr>
        <w:t>(</w:t>
      </w:r>
      <w:hyperlink r:id="rId10" w:history="1">
        <w:r w:rsidR="00806612" w:rsidRPr="00802E3B">
          <w:rPr>
            <w:rStyle w:val="a9"/>
            <w:sz w:val="28"/>
            <w:szCs w:val="28"/>
          </w:rPr>
          <w:t>http://old.alrf.ru/region61/2018/10/24/k-25-letiyu-konstitucii-rossii-na-yuridicheskom-fakultete-rgeu-rinx-proshla-lekciya-professora-s-a-avakyana/</w:t>
        </w:r>
      </w:hyperlink>
      <w:r w:rsidR="00806612">
        <w:rPr>
          <w:bCs/>
          <w:color w:val="262626"/>
          <w:sz w:val="28"/>
          <w:szCs w:val="28"/>
          <w:shd w:val="clear" w:color="auto" w:fill="FFFFFF"/>
        </w:rPr>
        <w:t>)</w:t>
      </w:r>
    </w:p>
    <w:p w:rsidR="009D6C7D" w:rsidRPr="009D6C7D" w:rsidRDefault="00C0646B" w:rsidP="00806612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C7D">
        <w:rPr>
          <w:sz w:val="28"/>
          <w:szCs w:val="28"/>
        </w:rPr>
        <w:t xml:space="preserve">. Юридический факультет РГЭУ (РИНХ) </w:t>
      </w:r>
      <w:r w:rsidR="00802E3B">
        <w:rPr>
          <w:sz w:val="28"/>
          <w:szCs w:val="28"/>
        </w:rPr>
        <w:t xml:space="preserve">совместно с Общероссийской общественной организацией «Ассоциация юристов России» </w:t>
      </w:r>
      <w:r w:rsidR="009D6C7D">
        <w:rPr>
          <w:sz w:val="28"/>
          <w:szCs w:val="28"/>
        </w:rPr>
        <w:t xml:space="preserve">выступил в качестве </w:t>
      </w:r>
      <w:proofErr w:type="spellStart"/>
      <w:r w:rsidR="009D6C7D">
        <w:rPr>
          <w:sz w:val="28"/>
          <w:szCs w:val="28"/>
        </w:rPr>
        <w:t>соорганизатора</w:t>
      </w:r>
      <w:proofErr w:type="spellEnd"/>
      <w:r w:rsidR="009D6C7D">
        <w:rPr>
          <w:sz w:val="28"/>
          <w:szCs w:val="28"/>
        </w:rPr>
        <w:t xml:space="preserve"> </w:t>
      </w:r>
      <w:r w:rsidR="009D6C7D" w:rsidRPr="00802E3B">
        <w:rPr>
          <w:b/>
          <w:sz w:val="28"/>
          <w:szCs w:val="28"/>
        </w:rPr>
        <w:t>Второго Всероссийского юридического (правового) диктанта</w:t>
      </w:r>
      <w:r w:rsidR="009D6C7D">
        <w:rPr>
          <w:sz w:val="28"/>
          <w:szCs w:val="28"/>
        </w:rPr>
        <w:t xml:space="preserve">, который проводился с 3 по 10 декабря 2018 года </w:t>
      </w:r>
      <w:r w:rsidR="009D6C7D" w:rsidRPr="009D6C7D">
        <w:rPr>
          <w:color w:val="262626"/>
          <w:sz w:val="28"/>
          <w:szCs w:val="28"/>
          <w:shd w:val="clear" w:color="auto" w:fill="FFFFFF"/>
        </w:rPr>
        <w:t>во всех субъектах Российской Федерации. Участники получали одинаковые по уровню задания и одинаковое количество времени на их выполнение. Все задания проверялись и оценивались по единым критериям в автоматическом режиме.</w:t>
      </w:r>
      <w:r w:rsidR="009D6C7D" w:rsidRPr="009D6C7D">
        <w:rPr>
          <w:sz w:val="28"/>
          <w:szCs w:val="28"/>
        </w:rPr>
        <w:t xml:space="preserve"> </w:t>
      </w:r>
    </w:p>
    <w:p w:rsidR="009D6C7D" w:rsidRDefault="009D6C7D" w:rsidP="00806612">
      <w:pPr>
        <w:spacing w:line="360" w:lineRule="auto"/>
        <w:ind w:left="851" w:firstLine="567"/>
        <w:jc w:val="both"/>
        <w:rPr>
          <w:sz w:val="28"/>
          <w:szCs w:val="28"/>
        </w:rPr>
      </w:pPr>
      <w:r w:rsidRPr="009D6C7D">
        <w:rPr>
          <w:sz w:val="28"/>
          <w:szCs w:val="28"/>
        </w:rPr>
        <w:lastRenderedPageBreak/>
        <w:t>В 2018 году в Диктанте приняли участие более 3500 жителей Ростовской области (</w:t>
      </w:r>
      <w:hyperlink r:id="rId11" w:history="1">
        <w:r w:rsidRPr="009D6C7D">
          <w:rPr>
            <w:rStyle w:val="a9"/>
            <w:sz w:val="28"/>
            <w:szCs w:val="28"/>
          </w:rPr>
          <w:t>http://old.alrf.ru/region61/2018/11/27/vtoroj-vserossijskij-pravovoj-diktant-projdet-na-donu-3-10-dekabrya/</w:t>
        </w:r>
      </w:hyperlink>
      <w:r w:rsidR="00802E3B">
        <w:rPr>
          <w:sz w:val="28"/>
          <w:szCs w:val="28"/>
        </w:rPr>
        <w:t xml:space="preserve">, </w:t>
      </w:r>
      <w:hyperlink r:id="rId12" w:history="1">
        <w:r w:rsidR="00802E3B" w:rsidRPr="00802E3B">
          <w:rPr>
            <w:rStyle w:val="a9"/>
            <w:sz w:val="28"/>
            <w:szCs w:val="28"/>
          </w:rPr>
          <w:t>http://old.alrf.ru/region61/2018/12/02/spisok-uchastnikov-yuridicheskogo-diktanta/</w:t>
        </w:r>
      </w:hyperlink>
      <w:r w:rsidRPr="009D6C7D">
        <w:rPr>
          <w:sz w:val="28"/>
          <w:szCs w:val="28"/>
        </w:rPr>
        <w:t>)</w:t>
      </w:r>
    </w:p>
    <w:p w:rsidR="00C0646B" w:rsidRDefault="00C0646B" w:rsidP="008D6E72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 поддержке Общероссийского народного фронта на юридическом факультете РГЭУ (РИНХ) проводился первый этап областного конкурса среди студентов юридических вузов и специальносте</w:t>
      </w:r>
      <w:r w:rsidR="008D6E72">
        <w:rPr>
          <w:sz w:val="28"/>
          <w:szCs w:val="28"/>
        </w:rPr>
        <w:t xml:space="preserve">й </w:t>
      </w:r>
      <w:r w:rsidR="008D6E72" w:rsidRPr="00F615A4">
        <w:rPr>
          <w:b/>
          <w:sz w:val="28"/>
          <w:szCs w:val="28"/>
        </w:rPr>
        <w:t>«Адвокатура. Шаг в профессию».</w:t>
      </w:r>
      <w:r w:rsidR="008D6E72" w:rsidRPr="008D6E72">
        <w:rPr>
          <w:rFonts w:ascii="LatoWeb" w:hAnsi="LatoWeb"/>
          <w:color w:val="222222"/>
          <w:sz w:val="27"/>
          <w:szCs w:val="27"/>
          <w:shd w:val="clear" w:color="auto" w:fill="F6F7F9"/>
        </w:rPr>
        <w:t xml:space="preserve"> </w:t>
      </w:r>
      <w:r w:rsidR="008D6E72" w:rsidRPr="008D6E72">
        <w:rPr>
          <w:color w:val="222222"/>
          <w:sz w:val="28"/>
          <w:szCs w:val="28"/>
          <w:shd w:val="clear" w:color="auto" w:fill="F6F7F9"/>
          <w14:textOutline w14:w="9525" w14:cap="rnd" w14:cmpd="sng" w14:algn="ctr">
            <w14:noFill/>
            <w14:prstDash w14:val="solid"/>
            <w14:bevel/>
          </w14:textOutline>
        </w:rPr>
        <w:t>В РГЭУ (РИНХ) первый этап конкурса состоялся 11 апреля. Студенты Юридического факультета представили свои проекты на темы: этика и взаимоотношения с коллегами, нравственный и профессиональный долг адвоката.</w:t>
      </w:r>
      <w:r w:rsidR="008D6E72">
        <w:rPr>
          <w:color w:val="222222"/>
          <w:sz w:val="28"/>
          <w:szCs w:val="28"/>
          <w:shd w:val="clear" w:color="auto" w:fill="F6F7F9"/>
          <w14:textOutline w14:w="9525" w14:cap="rnd" w14:cmpd="sng" w14:algn="ctr">
            <w14:noFill/>
            <w14:prstDash w14:val="solid"/>
            <w14:bevel/>
          </w14:textOutline>
        </w:rPr>
        <w:t xml:space="preserve"> В финал конкурса вышли 3 студента старших курсов юридического факультета РГЭУ (РИНХ) (</w:t>
      </w:r>
      <w:proofErr w:type="spellStart"/>
      <w:r w:rsidR="008D6E72">
        <w:rPr>
          <w:color w:val="222222"/>
          <w:sz w:val="28"/>
          <w:szCs w:val="28"/>
          <w:shd w:val="clear" w:color="auto" w:fill="F6F7F9"/>
          <w14:textOutline w14:w="9525" w14:cap="rnd" w14:cmpd="sng" w14:algn="ctr">
            <w14:noFill/>
            <w14:prstDash w14:val="solid"/>
            <w14:bevel/>
          </w14:textOutline>
        </w:rPr>
        <w:t>В.Надолинская</w:t>
      </w:r>
      <w:proofErr w:type="spellEnd"/>
      <w:r w:rsidR="008D6E72">
        <w:rPr>
          <w:color w:val="222222"/>
          <w:sz w:val="28"/>
          <w:szCs w:val="28"/>
          <w:shd w:val="clear" w:color="auto" w:fill="F6F7F9"/>
          <w14:textOutline w14:w="9525" w14:cap="rnd" w14:cmpd="sng" w14:algn="ctr">
            <w14:noFill/>
            <w14:prstDash w14:val="solid"/>
            <w14:bevel/>
          </w14:textOutline>
        </w:rPr>
        <w:t xml:space="preserve"> заняла 3 место). </w:t>
      </w:r>
      <w:hyperlink r:id="rId13" w:history="1">
        <w:r w:rsidR="008D6E72" w:rsidRPr="008D6E72">
          <w:rPr>
            <w:rStyle w:val="a9"/>
            <w:sz w:val="28"/>
            <w:szCs w:val="28"/>
          </w:rPr>
          <w:t>https://rsue.ru/universitet/novosti/novosti.php?ELEMENT_ID=104471</w:t>
        </w:r>
      </w:hyperlink>
    </w:p>
    <w:p w:rsidR="008D6E72" w:rsidRDefault="008D6E72" w:rsidP="008D6E72">
      <w:pPr>
        <w:spacing w:line="360" w:lineRule="auto"/>
        <w:ind w:left="851" w:firstLine="567"/>
        <w:jc w:val="both"/>
      </w:pPr>
      <w:r>
        <w:rPr>
          <w:sz w:val="28"/>
          <w:szCs w:val="28"/>
        </w:rPr>
        <w:t xml:space="preserve">5. </w:t>
      </w:r>
      <w:r w:rsidR="00B752B0">
        <w:rPr>
          <w:sz w:val="28"/>
          <w:szCs w:val="28"/>
        </w:rPr>
        <w:t>П</w:t>
      </w:r>
      <w:r w:rsidR="00B752B0">
        <w:rPr>
          <w:sz w:val="28"/>
          <w:szCs w:val="28"/>
        </w:rPr>
        <w:t>реподаватели, студенты и аспиранты юридического факультета РГЭУ (РИНХ)</w:t>
      </w:r>
      <w:r w:rsidR="00B75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 апреля 2019 года приняли участие в </w:t>
      </w:r>
      <w:r w:rsidRPr="00F615A4">
        <w:rPr>
          <w:b/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, приуроченной к 25-летию Законодательного Собрания Ростовской области. </w:t>
      </w:r>
      <w:proofErr w:type="gramStart"/>
      <w:r w:rsidRPr="008D6E72">
        <w:rPr>
          <w:color w:val="222222"/>
          <w:sz w:val="28"/>
          <w:szCs w:val="28"/>
          <w:shd w:val="clear" w:color="auto" w:fill="F6F7F9"/>
        </w:rPr>
        <w:t xml:space="preserve">К участию в конференции были приглашены теоретики права и истории, представляющие научное сообщество Дона, а также практики выборного и нормативного процесса – судья Конституционного Суда Российской Федерации Николай Бондарь, заместитель председателя Совета Федерации Евгений </w:t>
      </w:r>
      <w:proofErr w:type="spellStart"/>
      <w:r w:rsidRPr="008D6E72">
        <w:rPr>
          <w:color w:val="222222"/>
          <w:sz w:val="28"/>
          <w:szCs w:val="28"/>
          <w:shd w:val="clear" w:color="auto" w:fill="F6F7F9"/>
        </w:rPr>
        <w:t>Бушмин</w:t>
      </w:r>
      <w:proofErr w:type="spellEnd"/>
      <w:r w:rsidRPr="008D6E72">
        <w:rPr>
          <w:color w:val="222222"/>
          <w:sz w:val="28"/>
          <w:szCs w:val="28"/>
          <w:shd w:val="clear" w:color="auto" w:fill="F6F7F9"/>
        </w:rPr>
        <w:t>, заместитель полномочного представителя Президента Российской Федерации в Южном федеральном округе Анатолий Сафронов, заместитель председателя Общественного совета при Правительстве Ростовской области Сергей Юсов, возглавлявший региональную Избирательную комиссию</w:t>
      </w:r>
      <w:proofErr w:type="gramEnd"/>
      <w:r w:rsidRPr="008D6E72">
        <w:rPr>
          <w:color w:val="222222"/>
          <w:sz w:val="28"/>
          <w:szCs w:val="28"/>
          <w:shd w:val="clear" w:color="auto" w:fill="F6F7F9"/>
        </w:rPr>
        <w:t xml:space="preserve"> с 1995 по 2017 год. Ростовский государственный экономический университет (РИНХ) представляли декан Юридического факультета</w:t>
      </w:r>
      <w:r w:rsidR="00B752B0">
        <w:rPr>
          <w:color w:val="222222"/>
          <w:sz w:val="28"/>
          <w:szCs w:val="28"/>
          <w:shd w:val="clear" w:color="auto" w:fill="F6F7F9"/>
        </w:rPr>
        <w:t xml:space="preserve"> А.Н.</w:t>
      </w:r>
      <w:r w:rsidRPr="008D6E72">
        <w:rPr>
          <w:color w:val="222222"/>
          <w:sz w:val="28"/>
          <w:szCs w:val="28"/>
          <w:shd w:val="clear" w:color="auto" w:fill="F6F7F9"/>
        </w:rPr>
        <w:t xml:space="preserve"> </w:t>
      </w:r>
      <w:proofErr w:type="spellStart"/>
      <w:r w:rsidRPr="008D6E72">
        <w:rPr>
          <w:color w:val="222222"/>
          <w:sz w:val="28"/>
          <w:szCs w:val="28"/>
          <w:shd w:val="clear" w:color="auto" w:fill="F6F7F9"/>
        </w:rPr>
        <w:t>Позднышов</w:t>
      </w:r>
      <w:proofErr w:type="spellEnd"/>
      <w:r w:rsidRPr="008D6E72">
        <w:rPr>
          <w:color w:val="222222"/>
          <w:sz w:val="28"/>
          <w:szCs w:val="28"/>
          <w:shd w:val="clear" w:color="auto" w:fill="F6F7F9"/>
        </w:rPr>
        <w:t xml:space="preserve">, заведующий кафедрой конституционного и муниципального права </w:t>
      </w:r>
      <w:r w:rsidR="00B752B0">
        <w:rPr>
          <w:color w:val="222222"/>
          <w:sz w:val="28"/>
          <w:szCs w:val="28"/>
          <w:shd w:val="clear" w:color="auto" w:fill="F6F7F9"/>
        </w:rPr>
        <w:t>Э.Э.</w:t>
      </w:r>
      <w:r w:rsidRPr="008D6E72">
        <w:rPr>
          <w:color w:val="222222"/>
          <w:sz w:val="28"/>
          <w:szCs w:val="28"/>
          <w:shd w:val="clear" w:color="auto" w:fill="F6F7F9"/>
        </w:rPr>
        <w:t xml:space="preserve"> Баринов, ассистент кафедры </w:t>
      </w:r>
      <w:r w:rsidR="00B752B0">
        <w:rPr>
          <w:color w:val="222222"/>
          <w:sz w:val="28"/>
          <w:szCs w:val="28"/>
          <w:shd w:val="clear" w:color="auto" w:fill="F6F7F9"/>
        </w:rPr>
        <w:t>А.А.</w:t>
      </w:r>
      <w:r w:rsidRPr="008D6E72">
        <w:rPr>
          <w:color w:val="222222"/>
          <w:sz w:val="28"/>
          <w:szCs w:val="28"/>
          <w:shd w:val="clear" w:color="auto" w:fill="F6F7F9"/>
        </w:rPr>
        <w:t xml:space="preserve"> </w:t>
      </w:r>
      <w:proofErr w:type="spellStart"/>
      <w:r w:rsidRPr="008D6E72">
        <w:rPr>
          <w:color w:val="222222"/>
          <w:sz w:val="28"/>
          <w:szCs w:val="28"/>
          <w:shd w:val="clear" w:color="auto" w:fill="F6F7F9"/>
        </w:rPr>
        <w:t>Габович</w:t>
      </w:r>
      <w:proofErr w:type="spellEnd"/>
      <w:r w:rsidRPr="008D6E72">
        <w:rPr>
          <w:color w:val="222222"/>
          <w:sz w:val="28"/>
          <w:szCs w:val="28"/>
          <w:shd w:val="clear" w:color="auto" w:fill="F6F7F9"/>
        </w:rPr>
        <w:t xml:space="preserve">. </w:t>
      </w:r>
      <w:proofErr w:type="gramStart"/>
      <w:r w:rsidRPr="008D6E72">
        <w:rPr>
          <w:color w:val="222222"/>
          <w:sz w:val="28"/>
          <w:szCs w:val="28"/>
          <w:shd w:val="clear" w:color="auto" w:fill="F6F7F9"/>
        </w:rPr>
        <w:t>Баринов выступил с докладом «Региональное законотворчество как индикатор состояния конституционной культуры».</w:t>
      </w:r>
      <w:r>
        <w:rPr>
          <w:color w:val="222222"/>
          <w:sz w:val="28"/>
          <w:szCs w:val="28"/>
          <w:shd w:val="clear" w:color="auto" w:fill="F6F7F9"/>
        </w:rPr>
        <w:t xml:space="preserve"> (</w:t>
      </w:r>
      <w:hyperlink r:id="rId14" w:history="1">
        <w:r w:rsidRPr="008D6E72">
          <w:rPr>
            <w:rStyle w:val="a9"/>
            <w:sz w:val="28"/>
            <w:szCs w:val="28"/>
          </w:rPr>
          <w:t>https://rsue.ru/universitet/novosti/novosti.php?ELEMENT_ID=104476</w:t>
        </w:r>
      </w:hyperlink>
      <w:r>
        <w:t>)</w:t>
      </w:r>
      <w:proofErr w:type="gramEnd"/>
    </w:p>
    <w:p w:rsidR="00B752B0" w:rsidRPr="00B752B0" w:rsidRDefault="00B752B0" w:rsidP="00B752B0">
      <w:pPr>
        <w:spacing w:line="360" w:lineRule="auto"/>
        <w:ind w:left="851" w:firstLine="567"/>
        <w:jc w:val="both"/>
        <w:rPr>
          <w:color w:val="222222"/>
          <w:sz w:val="28"/>
          <w:szCs w:val="28"/>
          <w:shd w:val="clear" w:color="auto" w:fill="F6F7F9"/>
        </w:rPr>
      </w:pPr>
      <w:r w:rsidRPr="00B752B0">
        <w:rPr>
          <w:color w:val="222222"/>
          <w:sz w:val="28"/>
          <w:szCs w:val="28"/>
          <w:shd w:val="clear" w:color="auto" w:fill="F6F7F9"/>
        </w:rPr>
        <w:lastRenderedPageBreak/>
        <w:t xml:space="preserve">6. </w:t>
      </w:r>
      <w:r w:rsidRPr="00B752B0">
        <w:rPr>
          <w:color w:val="222222"/>
          <w:sz w:val="28"/>
          <w:szCs w:val="28"/>
          <w:shd w:val="clear" w:color="auto" w:fill="F6F7F9"/>
        </w:rPr>
        <w:t xml:space="preserve">Юридический факультет Ростовского государственного экономического университета (РИНХ) в третий раз стал </w:t>
      </w:r>
      <w:proofErr w:type="spellStart"/>
      <w:r w:rsidRPr="00B752B0">
        <w:rPr>
          <w:color w:val="222222"/>
          <w:sz w:val="28"/>
          <w:szCs w:val="28"/>
          <w:shd w:val="clear" w:color="auto" w:fill="F6F7F9"/>
        </w:rPr>
        <w:t>соорганизатором</w:t>
      </w:r>
      <w:proofErr w:type="spellEnd"/>
      <w:r w:rsidRPr="00B752B0">
        <w:rPr>
          <w:color w:val="222222"/>
          <w:sz w:val="28"/>
          <w:szCs w:val="28"/>
          <w:shd w:val="clear" w:color="auto" w:fill="F6F7F9"/>
        </w:rPr>
        <w:t xml:space="preserve"> регионального круглого стола </w:t>
      </w:r>
      <w:r w:rsidRPr="00F615A4">
        <w:rPr>
          <w:b/>
          <w:color w:val="222222"/>
          <w:sz w:val="28"/>
          <w:szCs w:val="28"/>
          <w:shd w:val="clear" w:color="auto" w:fill="F6F7F9"/>
        </w:rPr>
        <w:t>«Надзорная деятельность органов Прокуратуры Российской Федерации и их роль в уголовном, арбитражном и гражданском процессе»</w:t>
      </w:r>
      <w:r w:rsidRPr="00B752B0">
        <w:rPr>
          <w:color w:val="222222"/>
          <w:sz w:val="28"/>
          <w:szCs w:val="28"/>
          <w:shd w:val="clear" w:color="auto" w:fill="F6F7F9"/>
        </w:rPr>
        <w:t>, который состоялся на факультете 18 апреля 2019 года</w:t>
      </w:r>
      <w:r w:rsidRPr="00B752B0">
        <w:rPr>
          <w:color w:val="222222"/>
          <w:sz w:val="28"/>
          <w:szCs w:val="28"/>
          <w:shd w:val="clear" w:color="auto" w:fill="F6F7F9"/>
        </w:rPr>
        <w:t xml:space="preserve">. Для обсуждения заявленной темы факультет посетил заместитель прокурора Ростова-на-Дону, советник юстиции Александр Жаков. В конце встречи почетный гость отметил высокий уровень подготовки участников круглого стола, а также актуальность проблематики, затронутой в докладах. </w:t>
      </w:r>
      <w:proofErr w:type="gramStart"/>
      <w:r w:rsidRPr="00B752B0">
        <w:rPr>
          <w:color w:val="222222"/>
          <w:sz w:val="28"/>
          <w:szCs w:val="28"/>
          <w:shd w:val="clear" w:color="auto" w:fill="F6F7F9"/>
        </w:rPr>
        <w:t xml:space="preserve">Кроме того, высоко была оценена работа профессорско-преподавательского состава </w:t>
      </w:r>
      <w:proofErr w:type="spellStart"/>
      <w:r w:rsidRPr="00B752B0">
        <w:rPr>
          <w:color w:val="222222"/>
          <w:sz w:val="28"/>
          <w:szCs w:val="28"/>
          <w:shd w:val="clear" w:color="auto" w:fill="F6F7F9"/>
        </w:rPr>
        <w:t>РИНХа</w:t>
      </w:r>
      <w:proofErr w:type="spellEnd"/>
      <w:r w:rsidRPr="00B752B0">
        <w:rPr>
          <w:color w:val="222222"/>
          <w:sz w:val="28"/>
          <w:szCs w:val="28"/>
          <w:shd w:val="clear" w:color="auto" w:fill="F6F7F9"/>
        </w:rPr>
        <w:t xml:space="preserve"> в области правового просвещения, продвижения в студенческой среде правовой культуры и интереса к деятельности органов Прокуратуры РФ.</w:t>
      </w:r>
      <w:r>
        <w:rPr>
          <w:color w:val="222222"/>
          <w:sz w:val="28"/>
          <w:szCs w:val="28"/>
          <w:shd w:val="clear" w:color="auto" w:fill="F6F7F9"/>
        </w:rPr>
        <w:t xml:space="preserve">  </w:t>
      </w:r>
      <w:r w:rsidRPr="00B752B0">
        <w:rPr>
          <w:color w:val="222222"/>
          <w:sz w:val="28"/>
          <w:szCs w:val="28"/>
          <w:shd w:val="clear" w:color="auto" w:fill="F6F7F9"/>
        </w:rPr>
        <w:t xml:space="preserve"> (</w:t>
      </w:r>
      <w:hyperlink r:id="rId15" w:history="1">
        <w:r w:rsidRPr="00B752B0">
          <w:rPr>
            <w:rStyle w:val="a9"/>
            <w:sz w:val="28"/>
            <w:szCs w:val="28"/>
          </w:rPr>
          <w:t>https://rsue.ru/universitet/novosti/novosti.php?ELEMENT_ID=104497</w:t>
        </w:r>
      </w:hyperlink>
      <w:r w:rsidRPr="00B752B0">
        <w:rPr>
          <w:color w:val="222222"/>
          <w:sz w:val="28"/>
          <w:szCs w:val="28"/>
          <w:shd w:val="clear" w:color="auto" w:fill="F6F7F9"/>
        </w:rPr>
        <w:t>)</w:t>
      </w:r>
      <w:proofErr w:type="gramEnd"/>
    </w:p>
    <w:p w:rsidR="00802E3B" w:rsidRPr="00802E3B" w:rsidRDefault="00802E3B" w:rsidP="00806612">
      <w:pPr>
        <w:spacing w:line="360" w:lineRule="auto"/>
        <w:ind w:left="851" w:firstLine="567"/>
        <w:jc w:val="both"/>
        <w:rPr>
          <w:sz w:val="28"/>
          <w:szCs w:val="28"/>
        </w:rPr>
      </w:pPr>
    </w:p>
    <w:p w:rsidR="00806612" w:rsidRPr="003A5BB3" w:rsidRDefault="003A5BB3" w:rsidP="00EC0F98">
      <w:pPr>
        <w:spacing w:line="360" w:lineRule="auto"/>
        <w:ind w:left="85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Работа юридического факультета с образовательными учреждениями</w:t>
      </w:r>
    </w:p>
    <w:p w:rsidR="0092056C" w:rsidRPr="000223B6" w:rsidRDefault="0092056C" w:rsidP="0092056C">
      <w:pPr>
        <w:jc w:val="center"/>
        <w:rPr>
          <w:b/>
          <w:sz w:val="22"/>
          <w:szCs w:val="22"/>
        </w:rPr>
      </w:pPr>
    </w:p>
    <w:tbl>
      <w:tblPr>
        <w:tblStyle w:val="a3"/>
        <w:tblW w:w="1516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842"/>
        <w:gridCol w:w="7371"/>
        <w:gridCol w:w="3686"/>
        <w:gridCol w:w="2268"/>
      </w:tblGrid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pPr>
              <w:jc w:val="center"/>
              <w:rPr>
                <w:b/>
              </w:rPr>
            </w:pPr>
            <w:r w:rsidRPr="00F615A4">
              <w:rPr>
                <w:b/>
              </w:rPr>
              <w:t>Дата проведения мероприятия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jc w:val="center"/>
              <w:rPr>
                <w:b/>
              </w:rPr>
            </w:pPr>
            <w:r w:rsidRPr="00F615A4">
              <w:rPr>
                <w:b/>
              </w:rPr>
              <w:t>Наименование мероприятия</w:t>
            </w:r>
          </w:p>
        </w:tc>
        <w:tc>
          <w:tcPr>
            <w:tcW w:w="3686" w:type="dxa"/>
          </w:tcPr>
          <w:p w:rsidR="0092056C" w:rsidRPr="00F615A4" w:rsidRDefault="0092056C" w:rsidP="00C0646B">
            <w:pPr>
              <w:jc w:val="center"/>
              <w:rPr>
                <w:b/>
              </w:rPr>
            </w:pPr>
            <w:r w:rsidRPr="00F615A4">
              <w:rPr>
                <w:b/>
              </w:rPr>
              <w:t>Ответственные лица</w:t>
            </w:r>
          </w:p>
        </w:tc>
        <w:tc>
          <w:tcPr>
            <w:tcW w:w="2268" w:type="dxa"/>
          </w:tcPr>
          <w:p w:rsidR="0092056C" w:rsidRPr="00F615A4" w:rsidRDefault="0092056C" w:rsidP="00C0646B">
            <w:pPr>
              <w:jc w:val="center"/>
              <w:rPr>
                <w:b/>
              </w:rPr>
            </w:pPr>
            <w:r w:rsidRPr="00F615A4">
              <w:rPr>
                <w:b/>
              </w:rPr>
              <w:t>Примечание</w:t>
            </w:r>
          </w:p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Сентябрь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>Профориентация по факультетам РГЭУ (РИНХ) для привлечения студентов на параллельную форму обучения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 xml:space="preserve">Декан ЮФ А.Н. </w:t>
            </w:r>
            <w:proofErr w:type="spellStart"/>
            <w:r w:rsidRPr="00F615A4">
              <w:t>Позднышов</w:t>
            </w:r>
            <w:proofErr w:type="spellEnd"/>
          </w:p>
          <w:p w:rsidR="0092056C" w:rsidRPr="00F615A4" w:rsidRDefault="0092056C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 xml:space="preserve">Сентябрь 2018 г. 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>Обновление сайта Юридического факультета РГЭУ (РИНХ)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 xml:space="preserve">Декан ЮФ А.Н. </w:t>
            </w:r>
            <w:proofErr w:type="spellStart"/>
            <w:r w:rsidRPr="00F615A4">
              <w:t>Позднышов</w:t>
            </w:r>
            <w:proofErr w:type="spellEnd"/>
          </w:p>
          <w:p w:rsidR="0092056C" w:rsidRPr="00F615A4" w:rsidRDefault="0092056C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 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92056C">
            <w:r w:rsidRPr="00F615A4">
              <w:t>8.10-9.11.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jc w:val="both"/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средних профессиональных образовательных учреждениях (колледжах, техникумах </w:t>
            </w:r>
            <w:proofErr w:type="spellStart"/>
            <w:r w:rsidRPr="00F615A4">
              <w:t>и.т.п</w:t>
            </w:r>
            <w:proofErr w:type="spellEnd"/>
            <w:r w:rsidRPr="00F615A4">
              <w:t>.) Ростова-на-Дону и Ростовской области с целью привлечения абитуриентов на сокращенную форму обучения на базе среднего профессионального образования</w:t>
            </w:r>
          </w:p>
        </w:tc>
        <w:tc>
          <w:tcPr>
            <w:tcW w:w="3686" w:type="dxa"/>
          </w:tcPr>
          <w:p w:rsidR="0092056C" w:rsidRPr="00F615A4" w:rsidRDefault="0092056C" w:rsidP="00C0646B">
            <w:pPr>
              <w:jc w:val="both"/>
            </w:pPr>
            <w:r w:rsidRPr="00F615A4">
              <w:t xml:space="preserve">Декан ЮФ А.Н. </w:t>
            </w:r>
            <w:proofErr w:type="spellStart"/>
            <w:r w:rsidRPr="00F615A4">
              <w:t>Позднышов</w:t>
            </w:r>
            <w:proofErr w:type="spellEnd"/>
          </w:p>
          <w:p w:rsidR="0092056C" w:rsidRPr="00F615A4" w:rsidRDefault="0092056C" w:rsidP="00C0646B">
            <w:pPr>
              <w:jc w:val="both"/>
            </w:pPr>
            <w:r w:rsidRPr="00F615A4">
              <w:t xml:space="preserve">Зам. декана 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А.А., преподаватели Юридического факультета</w:t>
            </w:r>
          </w:p>
        </w:tc>
        <w:tc>
          <w:tcPr>
            <w:tcW w:w="2268" w:type="dxa"/>
          </w:tcPr>
          <w:p w:rsidR="0092056C" w:rsidRPr="00F615A4" w:rsidRDefault="0092056C" w:rsidP="00C0646B">
            <w:pPr>
              <w:jc w:val="both"/>
            </w:pPr>
          </w:p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92056C">
            <w:r w:rsidRPr="00F615A4">
              <w:lastRenderedPageBreak/>
              <w:t>Сентябрь-ноябрь 2018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jc w:val="both"/>
            </w:pPr>
            <w:r w:rsidRPr="00F615A4">
              <w:t>Ежегодный региональный юридический конкурс «Юрист Дона» (подведение итогов 14 декабря 2018 г.)</w:t>
            </w:r>
          </w:p>
        </w:tc>
        <w:tc>
          <w:tcPr>
            <w:tcW w:w="3686" w:type="dxa"/>
          </w:tcPr>
          <w:p w:rsidR="0092056C" w:rsidRPr="00F615A4" w:rsidRDefault="0092056C" w:rsidP="00C0646B">
            <w:pPr>
              <w:jc w:val="both"/>
            </w:pPr>
            <w:r w:rsidRPr="00F615A4">
              <w:t xml:space="preserve">Декан ЮФ А.Н. </w:t>
            </w:r>
            <w:proofErr w:type="spellStart"/>
            <w:r w:rsidRPr="00F615A4">
              <w:t>Позднышов</w:t>
            </w:r>
            <w:proofErr w:type="spellEnd"/>
          </w:p>
          <w:p w:rsidR="0092056C" w:rsidRPr="00F615A4" w:rsidRDefault="0092056C" w:rsidP="00C0646B">
            <w:pPr>
              <w:jc w:val="both"/>
            </w:pPr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</w:t>
            </w:r>
          </w:p>
        </w:tc>
        <w:tc>
          <w:tcPr>
            <w:tcW w:w="2268" w:type="dxa"/>
          </w:tcPr>
          <w:p w:rsidR="0092056C" w:rsidRPr="00F615A4" w:rsidRDefault="0092056C" w:rsidP="00C0646B">
            <w:pPr>
              <w:jc w:val="both"/>
            </w:pPr>
          </w:p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№64 Железнодорожного района г. Ростова-на-Дону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>МБОУ СОШ №66 имени героя Советского Союза Лунина Н.А. Железнодорожного района города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№67 Железнодорожного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муниципальное автономное общеобразовательное учреждение средняя общеобразовательная школа №77 Железнодорожного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№83 Железнодорожного района г. Ростова-на-Дону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>муниципальное автономное общеобразовательное учреждение СОШ № 39 Ленинского района города Ростова-н</w:t>
            </w:r>
            <w:proofErr w:type="gramStart"/>
            <w:r w:rsidRPr="00F615A4">
              <w:t>а-</w:t>
            </w:r>
            <w:proofErr w:type="gramEnd"/>
            <w:r w:rsidRPr="00F615A4">
              <w:t xml:space="preserve"> 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>МБОУ лицей № 57 Ленинского района г. Ростова-на-Дону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>МБОУ СОШ № 55 Ленинского района г. Ростова-на-Дону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>МБОУ СОШ № 70 Ленинского района г. Ростова-на-Дону</w:t>
            </w:r>
          </w:p>
          <w:p w:rsidR="0092056C" w:rsidRPr="00F615A4" w:rsidRDefault="0092056C" w:rsidP="00C0646B">
            <w:r w:rsidRPr="00F615A4">
              <w:t>МБОУ СОШ № 72 Ленинского района г. Ростова-на-Дону</w:t>
            </w:r>
          </w:p>
          <w:p w:rsidR="0092056C" w:rsidRPr="00F615A4" w:rsidRDefault="0092056C" w:rsidP="00C0646B">
            <w:r w:rsidRPr="00F615A4">
              <w:t xml:space="preserve">МБОУ СОШ № 78 Ленинского района г. Ростова-на-Дону 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 xml:space="preserve">Преподаватели кафедры гражданского права  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гимназия  № 12 Пролетарского района  г.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лицей  № 13 Пролетарского района  г.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rPr>
                <w:color w:val="000000"/>
              </w:rPr>
            </w:pPr>
            <w:r w:rsidRPr="00F615A4">
              <w:t xml:space="preserve">МБОУ СОШ № 1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rPr>
                <w:color w:val="000000"/>
              </w:rPr>
            </w:pPr>
            <w:r w:rsidRPr="00F615A4">
              <w:t>МБОУ СОШ № 7 им. Береста А. П.  Пролетарского района  г. 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rPr>
                <w:color w:val="000000"/>
              </w:rPr>
            </w:pPr>
            <w:r w:rsidRPr="00F615A4">
              <w:t>муниципальное автономное общеобразовательное учреждение лицей  № 11 «Естественнонаучный» Пролетарского района  г.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МБОУ СОШ № 94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МБОУ СОШ № 106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r w:rsidRPr="00F615A4">
              <w:t xml:space="preserve">МБОУ СОШ № 17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>Преподаватели кафедры гражданского процесса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МАОУ города Ростова-на-Дону лицей № 27 имени </w:t>
            </w:r>
            <w:proofErr w:type="spellStart"/>
            <w:r w:rsidRPr="00F615A4">
              <w:t>А.В.Суворова</w:t>
            </w:r>
            <w:proofErr w:type="spellEnd"/>
            <w:r w:rsidRPr="00F615A4">
              <w:t xml:space="preserve"> Октябрьского района</w:t>
            </w:r>
          </w:p>
          <w:p w:rsidR="0092056C" w:rsidRPr="00F615A4" w:rsidRDefault="0092056C" w:rsidP="00C0646B">
            <w:r w:rsidRPr="00F615A4">
              <w:t>МБОУ СОШ № 32 Октябрьского района г. Ростова-на-Дону</w:t>
            </w:r>
          </w:p>
          <w:p w:rsidR="0092056C" w:rsidRPr="00F615A4" w:rsidRDefault="0092056C" w:rsidP="00C0646B">
            <w:r w:rsidRPr="00F615A4">
              <w:lastRenderedPageBreak/>
              <w:t>МБОУ СОШ № 40 Октябрьского района г. Ростова-на-Дону имени Восьмой Воздушной Армии</w:t>
            </w:r>
          </w:p>
          <w:p w:rsidR="0092056C" w:rsidRPr="00F615A4" w:rsidRDefault="0092056C" w:rsidP="00C0646B">
            <w:r w:rsidRPr="00F615A4">
              <w:t>МБОУ СОШ № 43 Октябрьского района г. Ростова-на-Дону</w:t>
            </w:r>
          </w:p>
          <w:p w:rsidR="0092056C" w:rsidRPr="00F615A4" w:rsidRDefault="0092056C" w:rsidP="00C0646B">
            <w:r w:rsidRPr="00F615A4">
              <w:t>МБОУ гимназия № 46 Октябрьского района города Ростова-на-Дону</w:t>
            </w:r>
          </w:p>
          <w:p w:rsidR="0092056C" w:rsidRPr="00F615A4" w:rsidRDefault="0092056C" w:rsidP="00C0646B">
            <w:r w:rsidRPr="00F615A4">
              <w:t xml:space="preserve">МБОУ СОШ </w:t>
            </w:r>
            <w:r w:rsidRPr="00F615A4">
              <w:rPr>
                <w:color w:val="000000"/>
              </w:rPr>
              <w:t>№50</w:t>
            </w:r>
          </w:p>
          <w:p w:rsidR="0092056C" w:rsidRPr="00F615A4" w:rsidRDefault="0092056C" w:rsidP="00C0646B">
            <w:r w:rsidRPr="00F615A4">
              <w:t>муниципальное автономное общеобразовательное учреждение города Ростова-на-Дону гимназия № 52</w:t>
            </w:r>
          </w:p>
          <w:p w:rsidR="0092056C" w:rsidRPr="00F615A4" w:rsidRDefault="0092056C" w:rsidP="00C0646B">
            <w:r w:rsidRPr="00F615A4">
              <w:t>МБОУ СОШ № 68 имени  56-й Армии Октябрьского района г. Ростова-на-Дону</w:t>
            </w:r>
          </w:p>
          <w:p w:rsidR="0092056C" w:rsidRPr="00F615A4" w:rsidRDefault="0092056C" w:rsidP="00C0646B">
            <w:r w:rsidRPr="00F615A4">
              <w:rPr>
                <w:bCs/>
              </w:rPr>
              <w:t>МБОУ Школа № 69 Октябрьского района города Ростова-на-Дону</w:t>
            </w:r>
          </w:p>
          <w:p w:rsidR="0092056C" w:rsidRPr="00F615A4" w:rsidRDefault="0092056C" w:rsidP="00C0646B">
            <w:r w:rsidRPr="00F615A4">
              <w:t>МБОУ лицей «Ростовский городской экономический лицей»</w:t>
            </w:r>
          </w:p>
          <w:p w:rsidR="0092056C" w:rsidRPr="00F615A4" w:rsidRDefault="0092056C" w:rsidP="00C0646B">
            <w:r w:rsidRPr="00F615A4">
              <w:t>МБОУ СОШ № 79 Октябрьского района г. Ростова-на-Дону</w:t>
            </w:r>
          </w:p>
          <w:p w:rsidR="0092056C" w:rsidRPr="00F615A4" w:rsidRDefault="0092056C" w:rsidP="00C0646B">
            <w:r w:rsidRPr="00F615A4">
              <w:t>МБОУ СОШ № 110 Октябрьского района г. Ростова-на-Дону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lastRenderedPageBreak/>
              <w:t>Преподаватели кафедры исторических наук и политологии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lastRenderedPageBreak/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 37 Советского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 31 Советского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 15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>МБОУ лицей № 58 Советского района г. Ростова-на-Дону</w:t>
            </w:r>
          </w:p>
          <w:p w:rsidR="0092056C" w:rsidRPr="00F615A4" w:rsidRDefault="0092056C" w:rsidP="00C0646B">
            <w:r w:rsidRPr="00F615A4">
              <w:t>МБОУ СОШ № 60 Советского района г. Ростова-на-Дону</w:t>
            </w:r>
          </w:p>
          <w:p w:rsidR="0092056C" w:rsidRPr="00F615A4" w:rsidRDefault="0092056C" w:rsidP="00C0646B">
            <w:r w:rsidRPr="00F615A4">
              <w:t>МБОУ СОШ №  61 Советского района г. Ростова-на-Дону</w:t>
            </w:r>
          </w:p>
          <w:p w:rsidR="0092056C" w:rsidRPr="00F615A4" w:rsidRDefault="0092056C" w:rsidP="00C0646B">
            <w:r w:rsidRPr="00F615A4">
              <w:t>МБОУ СОШ № 73 Советского района г. Ростова-на-Дону</w:t>
            </w:r>
          </w:p>
          <w:p w:rsidR="0092056C" w:rsidRPr="00F615A4" w:rsidRDefault="0092056C" w:rsidP="00C0646B">
            <w:r w:rsidRPr="00F615A4">
              <w:t xml:space="preserve">МБОУ СОШ № 86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 xml:space="preserve">МБОУ СОШ № 87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СОШ № 88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СОШ № 92 с углубленным изучением математики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 xml:space="preserve">-на-Дону </w:t>
            </w:r>
          </w:p>
          <w:p w:rsidR="0092056C" w:rsidRPr="00F615A4" w:rsidRDefault="0092056C" w:rsidP="00C0646B">
            <w:r w:rsidRPr="00F615A4">
              <w:t xml:space="preserve">МБОУ гимназия № 95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СОШ № 112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гимназия № 117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>Преподаватели кафедры конституционного и муниципального права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№98 им. </w:t>
            </w:r>
            <w:proofErr w:type="spellStart"/>
            <w:r w:rsidRPr="00F615A4">
              <w:t>В.Н.Цыганова</w:t>
            </w:r>
            <w:proofErr w:type="spellEnd"/>
            <w:r w:rsidRPr="00F615A4">
              <w:t xml:space="preserve">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№99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№100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№101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лицей №102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№104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lastRenderedPageBreak/>
              <w:t>МБОУ СОШ №107 "Экология и диалектика" Ворошиловского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гимназия №118 «Школа мудрости» Ворошиловского района города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МАОУ города Ростова-на-Дону</w:t>
            </w:r>
            <w:r w:rsidRPr="00F615A4">
              <w:rPr>
                <w:color w:val="000000"/>
              </w:rPr>
              <w:t xml:space="preserve">  «Школа № 30"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муниципальное автономное общеобразовательное учреждение средняя общеобразовательная школа «</w:t>
            </w:r>
            <w:proofErr w:type="gramStart"/>
            <w:r w:rsidRPr="00F615A4">
              <w:t>Эврика-Развитие</w:t>
            </w:r>
            <w:proofErr w:type="gramEnd"/>
            <w:r w:rsidRPr="00F615A4">
              <w:t>» им. М. Нагибина Ворошиловского района города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 26 Пролетарского района  г. Ростова-на-Дону</w:t>
            </w:r>
          </w:p>
          <w:p w:rsidR="0092056C" w:rsidRPr="00F615A4" w:rsidRDefault="0092056C" w:rsidP="00C0646B">
            <w:r w:rsidRPr="00F615A4">
              <w:t>МБОУ СОШ № 81 Пролетарского района  г.  Ростова-на-Дону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lastRenderedPageBreak/>
              <w:t>Преподаватели кафедры судебной экспертизы и криминалистики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lastRenderedPageBreak/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 16 имени 339 Ростовской стрелковой дивизии Первомайского района г. Ростова-на-Дону</w:t>
            </w:r>
          </w:p>
          <w:p w:rsidR="0092056C" w:rsidRPr="00F615A4" w:rsidRDefault="0092056C" w:rsidP="00C0646B">
            <w:pPr>
              <w:jc w:val="both"/>
            </w:pPr>
            <w:r w:rsidRPr="00F615A4">
              <w:t>МБОУ СОШ № 18 Первомайского района</w:t>
            </w:r>
          </w:p>
          <w:p w:rsidR="0092056C" w:rsidRPr="00F615A4" w:rsidRDefault="0092056C" w:rsidP="00C0646B">
            <w:r w:rsidRPr="00F615A4">
              <w:t>г. Ростова-на-Дону</w:t>
            </w:r>
          </w:p>
          <w:p w:rsidR="0092056C" w:rsidRPr="00F615A4" w:rsidRDefault="0092056C" w:rsidP="00C0646B">
            <w:r w:rsidRPr="00F615A4">
              <w:t>МБОУ гимназия № 19 Первомайского района города Ростова-н</w:t>
            </w:r>
            <w:proofErr w:type="gramStart"/>
            <w:r w:rsidRPr="00F615A4">
              <w:t>а-</w:t>
            </w:r>
            <w:proofErr w:type="gramEnd"/>
            <w:r w:rsidRPr="00F615A4">
              <w:t xml:space="preserve"> Дону</w:t>
            </w:r>
          </w:p>
          <w:p w:rsidR="0092056C" w:rsidRPr="00F615A4" w:rsidRDefault="0092056C" w:rsidP="00C0646B">
            <w:r w:rsidRPr="00F615A4">
              <w:t>МБОУ лицей  № 20 Первомайского района  г. Ростова-на-Дону</w:t>
            </w:r>
          </w:p>
          <w:p w:rsidR="0092056C" w:rsidRPr="00F615A4" w:rsidRDefault="0092056C" w:rsidP="00C0646B">
            <w:r w:rsidRPr="00F615A4">
              <w:t>МБОУ СОШ № 21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23 Первомайского района г. Ростова-на-Дону</w:t>
            </w:r>
          </w:p>
          <w:p w:rsidR="0092056C" w:rsidRPr="00F615A4" w:rsidRDefault="0092056C" w:rsidP="00C0646B">
            <w:r w:rsidRPr="00F615A4">
              <w:t xml:space="preserve">МБОУ СОШ № 24 имени </w:t>
            </w:r>
            <w:proofErr w:type="gramStart"/>
            <w:r w:rsidRPr="00F615A4">
              <w:t>Героя России Андрея Орлова Первомайского района</w:t>
            </w:r>
            <w:proofErr w:type="gramEnd"/>
            <w:r w:rsidRPr="00F615A4">
              <w:t xml:space="preserve"> г. Ростова-на-Дону</w:t>
            </w:r>
          </w:p>
          <w:p w:rsidR="0092056C" w:rsidRPr="00F615A4" w:rsidRDefault="0092056C" w:rsidP="00C0646B">
            <w:r w:rsidRPr="00F615A4">
              <w:t>МБОУ СОШ № 44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54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75 имени В.П. Поляничко Первомайского района города Ростова-на-Дону</w:t>
            </w:r>
          </w:p>
          <w:p w:rsidR="0092056C" w:rsidRPr="00F615A4" w:rsidRDefault="0092056C" w:rsidP="00C0646B">
            <w:r w:rsidRPr="00F615A4">
              <w:t xml:space="preserve">МБОУ СОШ № 84 имени </w:t>
            </w:r>
            <w:proofErr w:type="gramStart"/>
            <w:r w:rsidRPr="00F615A4">
              <w:t>Героя России Дмитрия Петрова Первомайского района</w:t>
            </w:r>
            <w:proofErr w:type="gramEnd"/>
            <w:r w:rsidRPr="00F615A4">
              <w:t xml:space="preserve"> г. Ростова-на-Дону</w:t>
            </w:r>
          </w:p>
          <w:p w:rsidR="0092056C" w:rsidRPr="00F615A4" w:rsidRDefault="0092056C" w:rsidP="00C0646B">
            <w:r w:rsidRPr="00F615A4">
              <w:t>МБОУ СОШ № 91 имени М.А. Шолохова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97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105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109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гимназия  № 111 Первомайского района г. Ростова-на-Дону</w:t>
            </w:r>
          </w:p>
          <w:p w:rsidR="0092056C" w:rsidRPr="00F615A4" w:rsidRDefault="0092056C" w:rsidP="00C0646B">
            <w:r w:rsidRPr="00F615A4">
              <w:t>МБОУ СОШ № 113 Первомайского района  г. Ростова-на-Дону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>Преподаватели кафедры теории и истории государства и права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 xml:space="preserve">20-25 ноября </w:t>
            </w:r>
            <w:r w:rsidRPr="00F615A4">
              <w:lastRenderedPageBreak/>
              <w:t>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lastRenderedPageBreak/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№3 </w:t>
            </w:r>
            <w:r w:rsidRPr="00F615A4">
              <w:lastRenderedPageBreak/>
              <w:t>Ворошиловского района г. Ростова-на-Дону</w:t>
            </w:r>
          </w:p>
          <w:p w:rsidR="0092056C" w:rsidRPr="00F615A4" w:rsidRDefault="0092056C" w:rsidP="00C0646B">
            <w:r w:rsidRPr="00F615A4">
              <w:t>МБОУ СОШ  №6 Ворошиловского района г. Ростова-на-Дону</w:t>
            </w:r>
          </w:p>
          <w:p w:rsidR="0092056C" w:rsidRPr="00F615A4" w:rsidRDefault="0092056C" w:rsidP="00C0646B">
            <w:r w:rsidRPr="00F615A4">
              <w:t>МБОУ гимназия №34 имени Чумаченко Д.М. Ворошиловского района г. Ростова-на-Дону</w:t>
            </w:r>
          </w:p>
          <w:p w:rsidR="0092056C" w:rsidRPr="00F615A4" w:rsidRDefault="0092056C" w:rsidP="00C0646B">
            <w:r w:rsidRPr="00F615A4">
              <w:t>МБОУ лицей №56 Ворошиловского района города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>МБОУ СОШ №65 с углубленным изучением английского языка Ворошиловского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гимназия №76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>МБОУ СОШ №82 Ворошиловского района г. Ростова-на-Дону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№90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№93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92056C" w:rsidRPr="00F615A4" w:rsidRDefault="0092056C" w:rsidP="00C0646B">
            <w:r w:rsidRPr="00F615A4">
              <w:t>МБОУ лицей № 103 им. Сергея Козлова Советского района г. Ростова-на-Дону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lastRenderedPageBreak/>
              <w:t xml:space="preserve">Преподаватели кафедры </w:t>
            </w:r>
            <w:r w:rsidRPr="00F615A4">
              <w:lastRenderedPageBreak/>
              <w:t>уголовного, уголовно-исполнительного права и криминологии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lastRenderedPageBreak/>
              <w:t>20-25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</w:t>
            </w:r>
            <w:r w:rsidRPr="00F615A4">
              <w:rPr>
                <w:color w:val="000000"/>
              </w:rPr>
              <w:t>Средняя общеобразовательная школа №2 (с углубленным изучением предметов художественн</w:t>
            </w:r>
            <w:proofErr w:type="gramStart"/>
            <w:r w:rsidRPr="00F615A4">
              <w:rPr>
                <w:color w:val="000000"/>
              </w:rPr>
              <w:t>о-</w:t>
            </w:r>
            <w:proofErr w:type="gramEnd"/>
            <w:r w:rsidRPr="00F615A4">
              <w:rPr>
                <w:color w:val="000000"/>
              </w:rPr>
              <w:t xml:space="preserve"> эстетического цикла)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МБОУ СОШ № 4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b/>
              </w:rPr>
              <w:t xml:space="preserve"> 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МБОУ СОШ № 47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b/>
              </w:rPr>
              <w:t xml:space="preserve"> 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МБОУ СОШ  № 49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b/>
              </w:rPr>
              <w:t xml:space="preserve"> 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МБОУ лицей № 51 имени Б.В. Капустина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МБОУ СОШ № 53 с углубленным изучением немецкого языка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pPr>
              <w:rPr>
                <w:b/>
              </w:rPr>
            </w:pPr>
            <w:r w:rsidRPr="00F615A4">
              <w:t xml:space="preserve">МБОУ СОШ №  80 с углубленным изучением химии, биологии, математики, физики имени Рихарда Зорге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СОШ № 22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СОШ № 17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92056C" w:rsidRPr="00F615A4" w:rsidRDefault="0092056C" w:rsidP="00C0646B">
            <w:r w:rsidRPr="00F615A4">
              <w:t xml:space="preserve">МБОУ СОШ № 8  имени Героя Советского Союза </w:t>
            </w:r>
            <w:proofErr w:type="spellStart"/>
            <w:r w:rsidRPr="00F615A4">
              <w:t>Рашутина</w:t>
            </w:r>
            <w:proofErr w:type="spellEnd"/>
            <w:r w:rsidRPr="00F615A4">
              <w:t xml:space="preserve"> Григория Дмитриевича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>Преподаватели кафедры финансового и административного права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21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>Рассылка по электронной почте информации Дне открытых дверей РГЭУ (РИНХ) на электронные адреса колледжей и техникумов Ростовской области   и Краснодарского края</w:t>
            </w:r>
          </w:p>
        </w:tc>
        <w:tc>
          <w:tcPr>
            <w:tcW w:w="3686" w:type="dxa"/>
          </w:tcPr>
          <w:p w:rsidR="0092056C" w:rsidRPr="00F615A4" w:rsidRDefault="0092056C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</w:t>
            </w:r>
          </w:p>
        </w:tc>
        <w:tc>
          <w:tcPr>
            <w:tcW w:w="2268" w:type="dxa"/>
          </w:tcPr>
          <w:p w:rsidR="0092056C" w:rsidRPr="00F615A4" w:rsidRDefault="0092056C" w:rsidP="00C0646B">
            <w:pPr>
              <w:jc w:val="both"/>
            </w:pPr>
            <w:r w:rsidRPr="00F615A4">
              <w:t xml:space="preserve">Выполнено. </w:t>
            </w:r>
            <w:proofErr w:type="gramStart"/>
            <w:r w:rsidRPr="00F615A4">
              <w:t>Информация отправлена в ГБПОУ РО «</w:t>
            </w:r>
            <w:proofErr w:type="spellStart"/>
            <w:r w:rsidRPr="00F615A4">
              <w:t>Белокалитвинский</w:t>
            </w:r>
            <w:proofErr w:type="spellEnd"/>
            <w:r w:rsidRPr="00F615A4">
              <w:t xml:space="preserve">  технологический </w:t>
            </w:r>
            <w:r w:rsidRPr="00F615A4">
              <w:lastRenderedPageBreak/>
              <w:t>техникум (</w:t>
            </w:r>
            <w:proofErr w:type="spellStart"/>
            <w:r w:rsidRPr="00F615A4">
              <w:t>р.п</w:t>
            </w:r>
            <w:proofErr w:type="spellEnd"/>
            <w:r w:rsidRPr="00F615A4">
              <w:t>.</w:t>
            </w:r>
            <w:proofErr w:type="gramEnd"/>
            <w:r w:rsidRPr="00F615A4">
              <w:t xml:space="preserve"> </w:t>
            </w:r>
            <w:proofErr w:type="gramStart"/>
            <w:r w:rsidRPr="00F615A4">
              <w:t>Шолоховский)» (ПУ № 68), ГБПОУ РО «</w:t>
            </w:r>
            <w:proofErr w:type="spellStart"/>
            <w:r w:rsidRPr="00F615A4">
              <w:t>Волгодонский</w:t>
            </w:r>
            <w:proofErr w:type="spellEnd"/>
            <w:r w:rsidRPr="00F615A4">
              <w:t xml:space="preserve"> педагогический колледж», ГБПОУ РО «Вешенский педагогический колледж им. М.А. Шолохова», ГБПОУ РО «Донецкое многопрофильное профессиональное училище № 50», ГБПОУ РО «Донецкий промышленно-гуманитарный техникум», ГБПОУ РО «</w:t>
            </w:r>
            <w:proofErr w:type="spellStart"/>
            <w:r w:rsidRPr="00F615A4">
              <w:t>Зимовниковский</w:t>
            </w:r>
            <w:proofErr w:type="spellEnd"/>
            <w:r w:rsidRPr="00F615A4">
              <w:t xml:space="preserve"> педагогический колледж», ГБПОУ РО «Зерноградский педагогический колледж», ГБПОУ РО «Константиновский педагогический колледж», ГБПОУ РО «Каменский педагогический колледж», ГБПОУ РО «</w:t>
            </w:r>
            <w:proofErr w:type="spellStart"/>
            <w:r w:rsidRPr="00F615A4">
              <w:t>Новочеркасский</w:t>
            </w:r>
            <w:proofErr w:type="spellEnd"/>
            <w:r w:rsidRPr="00F615A4">
              <w:t xml:space="preserve"> </w:t>
            </w:r>
            <w:r w:rsidRPr="00F615A4">
              <w:lastRenderedPageBreak/>
              <w:t>промышленно-гуманитарный колледж», ГБПОУ РО «Орловское многопрофильное профессиональное училище</w:t>
            </w:r>
            <w:proofErr w:type="gramEnd"/>
            <w:r w:rsidRPr="00F615A4">
              <w:t xml:space="preserve"> № </w:t>
            </w:r>
            <w:proofErr w:type="gramStart"/>
            <w:r w:rsidRPr="00F615A4">
              <w:t xml:space="preserve">98», ГБПОУ РО «Шахтинский педагогический колледж», ГБПОУ РО «Шахтинский политехнический колледж», государственное бюджетное образовательное учреждение начального профессионального образования профессиональное училище № 55 Краснодарского края (ст. Кущевская), Автономная некоммерческая профессиональная образовательная организация «Северо-Кубанский гуманитарно-технологический колледж» (ст. Кущевская), </w:t>
            </w:r>
            <w:r w:rsidRPr="00F615A4">
              <w:lastRenderedPageBreak/>
              <w:t>государственное автономное профессиональное образовательное учреждение Краснодарского края «</w:t>
            </w:r>
            <w:proofErr w:type="spellStart"/>
            <w:r w:rsidRPr="00F615A4">
              <w:t>Брюховецкий</w:t>
            </w:r>
            <w:proofErr w:type="spellEnd"/>
            <w:r w:rsidRPr="00F615A4">
              <w:t xml:space="preserve"> многопрофильный техникум», государственное бюджетное образовательное учреждение начального профессионального образования профессиональное училище № 20 Краснодарского края (г. Ейск), государственное</w:t>
            </w:r>
            <w:proofErr w:type="gramEnd"/>
            <w:r w:rsidRPr="00F615A4">
              <w:t xml:space="preserve"> бюджетное образовательное учреждение начального профессионального образования профессиональное училище № 5 Краснодарского края (г. Армавир), государственное бюджетное образовательное учреждение среднего </w:t>
            </w:r>
            <w:r w:rsidRPr="00F615A4">
              <w:lastRenderedPageBreak/>
              <w:t>профессионального образования «</w:t>
            </w:r>
            <w:proofErr w:type="spellStart"/>
            <w:r w:rsidRPr="00F615A4">
              <w:t>Ейский</w:t>
            </w:r>
            <w:proofErr w:type="spellEnd"/>
            <w:r w:rsidRPr="00F615A4">
              <w:t xml:space="preserve"> педагогический колледж» Краснодарского края</w:t>
            </w:r>
          </w:p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lastRenderedPageBreak/>
              <w:t>21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>Рассылка по электронной почте информации Дне открытых дверей РГЭУ (РИНХ) на электронные адреса колледжей и техникумов Ростовской области   и Краснодарского края</w:t>
            </w:r>
          </w:p>
        </w:tc>
        <w:tc>
          <w:tcPr>
            <w:tcW w:w="3686" w:type="dxa"/>
          </w:tcPr>
          <w:p w:rsidR="0092056C" w:rsidRPr="00F615A4" w:rsidRDefault="0092056C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</w:t>
            </w:r>
          </w:p>
        </w:tc>
        <w:tc>
          <w:tcPr>
            <w:tcW w:w="2268" w:type="dxa"/>
          </w:tcPr>
          <w:p w:rsidR="0092056C" w:rsidRPr="00F615A4" w:rsidRDefault="0092056C" w:rsidP="00C0646B">
            <w:pPr>
              <w:jc w:val="both"/>
            </w:pPr>
            <w:r w:rsidRPr="00F615A4">
              <w:t>Выполнено:</w:t>
            </w:r>
          </w:p>
          <w:p w:rsidR="0092056C" w:rsidRPr="00F615A4" w:rsidRDefault="0092056C" w:rsidP="00C0646B">
            <w:pPr>
              <w:jc w:val="both"/>
            </w:pPr>
            <w:r w:rsidRPr="00F615A4">
              <w:t xml:space="preserve">г. Азов: МБОУ СОШ №1, 2,3,5, 9, 11, 13, 14, 15, МБОУ Лицей г. Азова, </w:t>
            </w:r>
          </w:p>
          <w:p w:rsidR="0092056C" w:rsidRPr="00F615A4" w:rsidRDefault="0092056C" w:rsidP="00C0646B">
            <w:pPr>
              <w:jc w:val="both"/>
            </w:pPr>
            <w:r w:rsidRPr="00F615A4">
              <w:t>г. Батайск: № 2, лицей №3,  №4, №5, №6, Гимназия №7, №8, №9, лицей №10, №12, №16, гимназия №21</w:t>
            </w:r>
          </w:p>
          <w:p w:rsidR="0092056C" w:rsidRPr="00F615A4" w:rsidRDefault="0092056C" w:rsidP="00C0646B">
            <w:pPr>
              <w:jc w:val="both"/>
            </w:pPr>
            <w:r w:rsidRPr="00F615A4">
              <w:t>г. Новочеркасск: №1,2,3,5, лицей №7, №8, 9, 10, 11, 12, 14, 15, 17, 19, 20, 22, 23, 24.</w:t>
            </w:r>
          </w:p>
          <w:p w:rsidR="0092056C" w:rsidRPr="00F615A4" w:rsidRDefault="0092056C" w:rsidP="00C0646B">
            <w:pPr>
              <w:jc w:val="both"/>
            </w:pPr>
            <w:r w:rsidRPr="00F615A4">
              <w:t xml:space="preserve">Краснодарский край: </w:t>
            </w:r>
            <w:proofErr w:type="gramStart"/>
            <w:r w:rsidRPr="00F615A4">
              <w:t xml:space="preserve">Муниципальное автономное общеобразовательное учреждение средняя общеобразовательная школа № 1 имени Н.И. Кондратенко (ст. Кущевская), </w:t>
            </w:r>
            <w:r w:rsidRPr="00F615A4">
              <w:lastRenderedPageBreak/>
              <w:t xml:space="preserve">муниципальное автономное общеобразовательное учреждение средняя общеобразовательная школа № 16 имени К.И. </w:t>
            </w:r>
            <w:proofErr w:type="spellStart"/>
            <w:r w:rsidRPr="00F615A4">
              <w:t>Недорубова</w:t>
            </w:r>
            <w:proofErr w:type="spellEnd"/>
            <w:r w:rsidRPr="00F615A4">
              <w:t xml:space="preserve"> (ст. Кущевская), муниципальное автономное общеобразовательное учреждение средняя общеобразовательная школа № 11 города Ейска, МАОУ СОШ № 1 (ст. Константиновская), муниципальное автономное общеобразовательное учреждение средняя общеобразовательная школа № 13 имени дважды Героя Советского Союза </w:t>
            </w:r>
            <w:proofErr w:type="spellStart"/>
            <w:r w:rsidRPr="00F615A4">
              <w:t>Хрюкина</w:t>
            </w:r>
            <w:proofErr w:type="spellEnd"/>
            <w:r w:rsidRPr="00F615A4">
              <w:t xml:space="preserve"> Т.Т. муниципального</w:t>
            </w:r>
            <w:proofErr w:type="gramEnd"/>
            <w:r w:rsidRPr="00F615A4">
              <w:t xml:space="preserve"> образования Каневской район, муниципальное </w:t>
            </w:r>
            <w:r w:rsidRPr="00F615A4">
              <w:lastRenderedPageBreak/>
              <w:t xml:space="preserve">автономное общеобразовательное учреждение средняя общеобразовательная школа № 16 имени К.И. </w:t>
            </w:r>
            <w:proofErr w:type="spellStart"/>
            <w:r w:rsidRPr="00F615A4">
              <w:t>Недорубова</w:t>
            </w:r>
            <w:proofErr w:type="spellEnd"/>
            <w:r w:rsidRPr="00F615A4">
              <w:t xml:space="preserve"> (ст. Каневская), муниципальное автономное общеобразовательное учреждение средняя общеобразовательная школа № 2 </w:t>
            </w:r>
            <w:proofErr w:type="spellStart"/>
            <w:r w:rsidRPr="00F615A4">
              <w:t>ст</w:t>
            </w:r>
            <w:proofErr w:type="gramStart"/>
            <w:r w:rsidRPr="00F615A4">
              <w:t>.Б</w:t>
            </w:r>
            <w:proofErr w:type="gramEnd"/>
            <w:r w:rsidRPr="00F615A4">
              <w:t>рюховецкой</w:t>
            </w:r>
            <w:proofErr w:type="spellEnd"/>
            <w:r w:rsidRPr="00F615A4">
              <w:t xml:space="preserve"> муниципального образования </w:t>
            </w:r>
            <w:proofErr w:type="spellStart"/>
            <w:r w:rsidRPr="00F615A4">
              <w:t>Брюховецкий</w:t>
            </w:r>
            <w:proofErr w:type="spellEnd"/>
            <w:r w:rsidRPr="00F615A4">
              <w:t xml:space="preserve"> район, Муниципальное автономное общеобразовательное учреждение средняя общеобразовательная школа № 2 станицы Павловской, муниципальное автономное общеобразовательное учреждение средняя общеобразовательн</w:t>
            </w:r>
            <w:r w:rsidRPr="00F615A4">
              <w:lastRenderedPageBreak/>
              <w:t xml:space="preserve">ая школа № 4 имени </w:t>
            </w:r>
            <w:proofErr w:type="spellStart"/>
            <w:r w:rsidRPr="00F615A4">
              <w:t>В.В.Самсонкиной</w:t>
            </w:r>
            <w:proofErr w:type="spellEnd"/>
            <w:r w:rsidRPr="00F615A4">
              <w:t xml:space="preserve"> (ст. Кущевская), муниципальное автономное общеобразовательное учреждение средняя </w:t>
            </w:r>
            <w:proofErr w:type="gramStart"/>
            <w:r w:rsidRPr="00F615A4">
              <w:t xml:space="preserve">общеобразовательная школа № 6 имени С. Т. </w:t>
            </w:r>
            <w:proofErr w:type="spellStart"/>
            <w:r w:rsidRPr="00F615A4">
              <w:t>Куцева</w:t>
            </w:r>
            <w:proofErr w:type="spellEnd"/>
            <w:r w:rsidRPr="00F615A4">
              <w:t xml:space="preserve"> (ст. Кущевская), Муниципальное бюджетное общеобразовательное учреждение вечерняя (сменная) общеобразовательная школа станицы Павловской, муниципальное бюджетное общеобразовательное учреждение гимназия № 7 города Крымска муниципального образования Крымский район, муниципальное бюджетное общеобразовательное учреждение гимназия №14 имени первого </w:t>
            </w:r>
            <w:r w:rsidRPr="00F615A4">
              <w:lastRenderedPageBreak/>
              <w:t xml:space="preserve">летчика-космонавта Юрия Алексеевича Гагарина города Ейска муниципального образования </w:t>
            </w:r>
            <w:proofErr w:type="spellStart"/>
            <w:r w:rsidRPr="00F615A4">
              <w:t>Ейский</w:t>
            </w:r>
            <w:proofErr w:type="spellEnd"/>
            <w:r w:rsidRPr="00F615A4">
              <w:t xml:space="preserve"> район, муниципальное бюджетное общеобразовательное учреждение начальная общеобразовательная школа № 12 «Гармония» муниципального образования</w:t>
            </w:r>
            <w:proofErr w:type="gramEnd"/>
            <w:r w:rsidRPr="00F615A4">
              <w:t xml:space="preserve"> Каневской район</w:t>
            </w:r>
          </w:p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lastRenderedPageBreak/>
              <w:t>17 ноября 2018 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pStyle w:val="a6"/>
              <w:spacing w:before="0" w:beforeAutospacing="0" w:after="0" w:afterAutospacing="0"/>
            </w:pPr>
            <w:r w:rsidRPr="00F615A4">
              <w:t>День открытых дверей на ЮФ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 xml:space="preserve">А.Н., </w:t>
            </w:r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А.А.,  </w:t>
            </w:r>
            <w:proofErr w:type="spellStart"/>
            <w:r w:rsidRPr="00F615A4">
              <w:t>зав.кафедрой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Николаев А.В., доцент кафедры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Арзуманян</w:t>
            </w:r>
            <w:proofErr w:type="spellEnd"/>
            <w:r w:rsidRPr="00F615A4">
              <w:t xml:space="preserve"> А.А., </w:t>
            </w:r>
            <w:proofErr w:type="spellStart"/>
            <w:r w:rsidRPr="00F615A4">
              <w:t>ст.преп.кафедры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Криворотов А.Н.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25 ноября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pPr>
              <w:pStyle w:val="a6"/>
              <w:spacing w:before="0" w:beforeAutospacing="0" w:after="0" w:afterAutospacing="0"/>
            </w:pPr>
            <w:r w:rsidRPr="00F615A4">
              <w:t>День открытых дверей РГЭУ (РИНХ)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 xml:space="preserve">Декан ЮФ </w:t>
            </w:r>
            <w:proofErr w:type="spellStart"/>
            <w:r w:rsidRPr="00F615A4">
              <w:t>Позднышов</w:t>
            </w:r>
            <w:proofErr w:type="spellEnd"/>
            <w:r w:rsidRPr="00F615A4">
              <w:t xml:space="preserve"> А.Н., </w:t>
            </w:r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А.А.,  </w:t>
            </w:r>
            <w:proofErr w:type="spellStart"/>
            <w:r w:rsidRPr="00F615A4">
              <w:t>зав.кафедрой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Николаев А.В., доцент кафедры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Арзуманян</w:t>
            </w:r>
            <w:proofErr w:type="spellEnd"/>
            <w:r w:rsidRPr="00F615A4">
              <w:t xml:space="preserve"> А.А., </w:t>
            </w:r>
            <w:proofErr w:type="spellStart"/>
            <w:r w:rsidRPr="00F615A4">
              <w:t>ст.преп.кафедры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Криворотов А.Н.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t>ноябрь 2018г.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>Ярмарка вакансий</w:t>
            </w:r>
          </w:p>
        </w:tc>
        <w:tc>
          <w:tcPr>
            <w:tcW w:w="3686" w:type="dxa"/>
          </w:tcPr>
          <w:p w:rsidR="0092056C" w:rsidRPr="00F615A4" w:rsidRDefault="0092056C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lastRenderedPageBreak/>
              <w:t>профориентационной</w:t>
            </w:r>
            <w:proofErr w:type="spellEnd"/>
            <w:r w:rsidRPr="00F615A4">
              <w:t xml:space="preserve"> работе Червякова А.А., студенческий деканат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92056C" w:rsidRPr="00F615A4" w:rsidTr="00C0646B">
        <w:tc>
          <w:tcPr>
            <w:tcW w:w="1842" w:type="dxa"/>
          </w:tcPr>
          <w:p w:rsidR="0092056C" w:rsidRPr="00F615A4" w:rsidRDefault="0092056C" w:rsidP="00C0646B">
            <w:r w:rsidRPr="00F615A4">
              <w:lastRenderedPageBreak/>
              <w:t>Декабрь 2018</w:t>
            </w:r>
          </w:p>
        </w:tc>
        <w:tc>
          <w:tcPr>
            <w:tcW w:w="7371" w:type="dxa"/>
          </w:tcPr>
          <w:p w:rsidR="0092056C" w:rsidRPr="00F615A4" w:rsidRDefault="0092056C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встречи с работодателями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92056C" w:rsidRPr="00F615A4" w:rsidRDefault="0092056C" w:rsidP="00C0646B">
            <w:r w:rsidRPr="00F615A4">
              <w:t xml:space="preserve">Декан ЮФ А.Н. </w:t>
            </w:r>
            <w:proofErr w:type="spellStart"/>
            <w:r w:rsidRPr="00F615A4">
              <w:t>Позднышов</w:t>
            </w:r>
            <w:proofErr w:type="spellEnd"/>
            <w:r w:rsidRPr="00F615A4">
              <w:t>,</w:t>
            </w:r>
          </w:p>
          <w:p w:rsidR="0092056C" w:rsidRPr="00F615A4" w:rsidRDefault="0092056C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А.А., </w:t>
            </w:r>
          </w:p>
          <w:p w:rsidR="0092056C" w:rsidRPr="00F615A4" w:rsidRDefault="0092056C" w:rsidP="00C0646B">
            <w:r w:rsidRPr="00F615A4">
              <w:t xml:space="preserve">Представители Адвокатской и Нотариальной палат Ростовской области, представители Прокуратуры Ростовской области, представители органов МВД по Ростовской области, </w:t>
            </w:r>
          </w:p>
          <w:p w:rsidR="0092056C" w:rsidRPr="00F615A4" w:rsidRDefault="0092056C" w:rsidP="00C0646B">
            <w:r w:rsidRPr="00F615A4">
              <w:t>студенческий деканат</w:t>
            </w:r>
          </w:p>
        </w:tc>
        <w:tc>
          <w:tcPr>
            <w:tcW w:w="2268" w:type="dxa"/>
          </w:tcPr>
          <w:p w:rsidR="0092056C" w:rsidRPr="00F615A4" w:rsidRDefault="0092056C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№64 Железнодорожного района г. Ростова-на-Дону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>МБОУ СОШ №66 имени героя Советского Союза Лунина Н.А. Железнодорожного района города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№67 Железнодорожного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муниципальное автономное общеобразовательное учреждение средняя общеобразовательная школа №77 Железнодорожного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№83 Железнодорожного района г. Ростова-на-Дону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>муниципальное автономное общеобразовательное учреждение СОШ № 39 Ленинского района города Ростова-н</w:t>
            </w:r>
            <w:proofErr w:type="gramStart"/>
            <w:r w:rsidRPr="00F615A4">
              <w:t>а-</w:t>
            </w:r>
            <w:proofErr w:type="gramEnd"/>
            <w:r w:rsidRPr="00F615A4">
              <w:t xml:space="preserve"> 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>МБОУ лицей № 57 Ленинского района г. Ростова-на-Дону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>МБОУ СОШ № 55 Ленинского района г. Ростова-на-Дону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>МБОУ СОШ № 70 Ленинского района г. Ростова-на-Дону</w:t>
            </w:r>
          </w:p>
          <w:p w:rsidR="00C0646B" w:rsidRPr="00F615A4" w:rsidRDefault="00C0646B" w:rsidP="00C0646B">
            <w:r w:rsidRPr="00F615A4">
              <w:t>МБОУ СОШ № 72 Ленинского района г. Ростова-на-Дону</w:t>
            </w:r>
          </w:p>
          <w:p w:rsidR="00C0646B" w:rsidRPr="00F615A4" w:rsidRDefault="00C0646B" w:rsidP="00C0646B">
            <w:r w:rsidRPr="00F615A4">
              <w:t xml:space="preserve">МБОУ СОШ № 78 Ленинского района г. Ростова-на-Дону 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t xml:space="preserve">Преподаватели кафедры гражданского права  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гимназия  № 12 Пролетарского района  г.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лицей  № 13 Пролетарского района  г.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rPr>
                <w:color w:val="000000"/>
              </w:rPr>
            </w:pPr>
            <w:r w:rsidRPr="00F615A4">
              <w:t xml:space="preserve">МБОУ СОШ № 1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rPr>
                <w:color w:val="000000"/>
              </w:rPr>
            </w:pPr>
            <w:r w:rsidRPr="00F615A4">
              <w:t>МБОУ СОШ № 7 им. Береста А. П.  Пролетарского района  г. 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rPr>
                <w:color w:val="000000"/>
              </w:rPr>
            </w:pPr>
            <w:r w:rsidRPr="00F615A4">
              <w:lastRenderedPageBreak/>
              <w:t>муниципальное автономное общеобразовательное учреждение лицей  № 11 «Естественнонаучный» Пролетарского района  г.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МБОУ СОШ № 94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МБОУ СОШ № 106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r w:rsidRPr="00F615A4">
              <w:t xml:space="preserve">МБОУ СОШ № 17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lastRenderedPageBreak/>
              <w:t>Преподаватели кафедры гражданского процесса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МАОУ города Ростова-на-Дону лицей № 27 имени </w:t>
            </w:r>
            <w:proofErr w:type="spellStart"/>
            <w:r w:rsidRPr="00F615A4">
              <w:t>А.В.Суворова</w:t>
            </w:r>
            <w:proofErr w:type="spellEnd"/>
            <w:r w:rsidRPr="00F615A4">
              <w:t xml:space="preserve"> Октябрьского района</w:t>
            </w:r>
          </w:p>
          <w:p w:rsidR="00C0646B" w:rsidRPr="00F615A4" w:rsidRDefault="00C0646B" w:rsidP="00C0646B">
            <w:r w:rsidRPr="00F615A4">
              <w:t>МБОУ СОШ № 32 Октябрьского района г. Ростова-на-Дону</w:t>
            </w:r>
          </w:p>
          <w:p w:rsidR="00C0646B" w:rsidRPr="00F615A4" w:rsidRDefault="00C0646B" w:rsidP="00C0646B">
            <w:r w:rsidRPr="00F615A4">
              <w:t>МБОУ СОШ № 40 Октябрьского района г. Ростова-на-Дону имени Восьмой Воздушной Армии</w:t>
            </w:r>
          </w:p>
          <w:p w:rsidR="00C0646B" w:rsidRPr="00F615A4" w:rsidRDefault="00C0646B" w:rsidP="00C0646B">
            <w:r w:rsidRPr="00F615A4">
              <w:t>МБОУ СОШ № 43 Октябрьского района г. Ростова-на-Дону</w:t>
            </w:r>
          </w:p>
          <w:p w:rsidR="00C0646B" w:rsidRPr="00F615A4" w:rsidRDefault="00C0646B" w:rsidP="00C0646B">
            <w:r w:rsidRPr="00F615A4">
              <w:t>МБОУ гимназия № 46 Октябрьского района города Ростова-на-Дону</w:t>
            </w:r>
          </w:p>
          <w:p w:rsidR="00C0646B" w:rsidRPr="00F615A4" w:rsidRDefault="00C0646B" w:rsidP="00C0646B">
            <w:r w:rsidRPr="00F615A4">
              <w:t xml:space="preserve">МБОУ СОШ </w:t>
            </w:r>
            <w:r w:rsidRPr="00F615A4">
              <w:rPr>
                <w:color w:val="000000"/>
              </w:rPr>
              <w:t>№50</w:t>
            </w:r>
          </w:p>
          <w:p w:rsidR="00C0646B" w:rsidRPr="00F615A4" w:rsidRDefault="00C0646B" w:rsidP="00C0646B">
            <w:r w:rsidRPr="00F615A4">
              <w:t>муниципальное автономное общеобразовательное учреждение города Ростова-на-Дону гимназия № 52</w:t>
            </w:r>
          </w:p>
          <w:p w:rsidR="00C0646B" w:rsidRPr="00F615A4" w:rsidRDefault="00C0646B" w:rsidP="00C0646B">
            <w:r w:rsidRPr="00F615A4">
              <w:t>МБОУ СОШ № 68 имени  56-й Армии Октябрьского района г. Ростова-на-Дону</w:t>
            </w:r>
          </w:p>
          <w:p w:rsidR="00C0646B" w:rsidRPr="00F615A4" w:rsidRDefault="00C0646B" w:rsidP="00C0646B">
            <w:r w:rsidRPr="00F615A4">
              <w:rPr>
                <w:bCs/>
              </w:rPr>
              <w:t>МБОУ Школа № 69 Октябрьского района города Ростова-на-Дону</w:t>
            </w:r>
          </w:p>
          <w:p w:rsidR="00C0646B" w:rsidRPr="00F615A4" w:rsidRDefault="00C0646B" w:rsidP="00C0646B">
            <w:r w:rsidRPr="00F615A4">
              <w:t>МБОУ лицей «Ростовский городской экономический лицей»</w:t>
            </w:r>
          </w:p>
          <w:p w:rsidR="00C0646B" w:rsidRPr="00F615A4" w:rsidRDefault="00C0646B" w:rsidP="00C0646B">
            <w:r w:rsidRPr="00F615A4">
              <w:t>МБОУ СОШ № 79 Октябрьского района г. Ростова-на-Дону</w:t>
            </w:r>
          </w:p>
          <w:p w:rsidR="00C0646B" w:rsidRPr="00F615A4" w:rsidRDefault="00C0646B" w:rsidP="00C0646B">
            <w:r w:rsidRPr="00F615A4">
              <w:t>МБОУ СОШ № 110 Октябрьского района г. Ростова-на-Дону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t>Преподаватели кафедры исторических наук и политологии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 37 Советского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 31 Советского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 15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>МБОУ лицей № 58 Советского района г. Ростова-на-Дону</w:t>
            </w:r>
          </w:p>
          <w:p w:rsidR="00C0646B" w:rsidRPr="00F615A4" w:rsidRDefault="00C0646B" w:rsidP="00C0646B">
            <w:r w:rsidRPr="00F615A4">
              <w:t>МБОУ СОШ № 60 Советского района г. Ростова-на-Дону</w:t>
            </w:r>
          </w:p>
          <w:p w:rsidR="00C0646B" w:rsidRPr="00F615A4" w:rsidRDefault="00C0646B" w:rsidP="00C0646B">
            <w:r w:rsidRPr="00F615A4">
              <w:t>МБОУ СОШ №  61 Советского района г. Ростова-на-Дону</w:t>
            </w:r>
          </w:p>
          <w:p w:rsidR="00C0646B" w:rsidRPr="00F615A4" w:rsidRDefault="00C0646B" w:rsidP="00C0646B">
            <w:r w:rsidRPr="00F615A4">
              <w:t>МБОУ СОШ № 73 Советского района г. Ростова-на-Дону</w:t>
            </w:r>
          </w:p>
          <w:p w:rsidR="00C0646B" w:rsidRPr="00F615A4" w:rsidRDefault="00C0646B" w:rsidP="00C0646B">
            <w:r w:rsidRPr="00F615A4">
              <w:t xml:space="preserve">МБОУ СОШ № 86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 xml:space="preserve">МБОУ СОШ № 87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t xml:space="preserve">МБОУ СОШ № 88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t xml:space="preserve">МБОУ СОШ № 92 с углубленным изучением математики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 xml:space="preserve">-на-Дону </w:t>
            </w:r>
          </w:p>
          <w:p w:rsidR="00C0646B" w:rsidRPr="00F615A4" w:rsidRDefault="00C0646B" w:rsidP="00C0646B">
            <w:r w:rsidRPr="00F615A4">
              <w:lastRenderedPageBreak/>
              <w:t xml:space="preserve">МБОУ гимназия № 95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t xml:space="preserve">МБОУ СОШ № 112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t xml:space="preserve">МБОУ гимназия № 117 Советского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lastRenderedPageBreak/>
              <w:t>Преподаватели кафедры конституционного и муниципального права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№98 им. </w:t>
            </w:r>
            <w:proofErr w:type="spellStart"/>
            <w:r w:rsidRPr="00F615A4">
              <w:t>В.Н.Цыганова</w:t>
            </w:r>
            <w:proofErr w:type="spellEnd"/>
            <w:r w:rsidRPr="00F615A4">
              <w:t xml:space="preserve">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№99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№100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№101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лицей №102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№104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№107 "Экология и диалектика" Ворошиловского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гимназия №118 «Школа мудрости» Ворошиловского района города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МАОУ города Ростова-на-Дону</w:t>
            </w:r>
            <w:r w:rsidRPr="00F615A4">
              <w:rPr>
                <w:color w:val="000000"/>
              </w:rPr>
              <w:t xml:space="preserve">  «Школа № 30"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муниципальное автономное общеобразовательное учреждение средняя общеобразовательная школа «</w:t>
            </w:r>
            <w:proofErr w:type="gramStart"/>
            <w:r w:rsidRPr="00F615A4">
              <w:t>Эврика-Развитие</w:t>
            </w:r>
            <w:proofErr w:type="gramEnd"/>
            <w:r w:rsidRPr="00F615A4">
              <w:t>» им. М. Нагибина Ворошиловского района города Ростова-на-Дону</w:t>
            </w:r>
            <w:r w:rsidRPr="00F615A4">
              <w:rPr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615A4">
              <w:t>МБОУ СОШ № 26 Пролетарского района  г. Ростова-на-Дону</w:t>
            </w:r>
          </w:p>
          <w:p w:rsidR="00C0646B" w:rsidRPr="00F615A4" w:rsidRDefault="00C0646B" w:rsidP="00C0646B">
            <w:r w:rsidRPr="00F615A4">
              <w:t>МБОУ СОШ № 81 Пролетарского района  г.  Ростова-на-Дону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t>Преподаватели кафедры судебной экспертизы и криминалистики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 16 имени 339 Ростовской стрелковой дивизии Первомайского района г. Ростова-на-Дону</w:t>
            </w:r>
          </w:p>
          <w:p w:rsidR="00C0646B" w:rsidRPr="00F615A4" w:rsidRDefault="00C0646B" w:rsidP="00C0646B">
            <w:pPr>
              <w:jc w:val="both"/>
            </w:pPr>
            <w:r w:rsidRPr="00F615A4">
              <w:t>МБОУ СОШ № 18 Первомайского района</w:t>
            </w:r>
          </w:p>
          <w:p w:rsidR="00C0646B" w:rsidRPr="00F615A4" w:rsidRDefault="00C0646B" w:rsidP="00C0646B">
            <w:r w:rsidRPr="00F615A4">
              <w:t>г. Ростова-на-Дону</w:t>
            </w:r>
          </w:p>
          <w:p w:rsidR="00C0646B" w:rsidRPr="00F615A4" w:rsidRDefault="00C0646B" w:rsidP="00C0646B">
            <w:r w:rsidRPr="00F615A4">
              <w:t>МБОУ гимназия № 19 Первомайского района города Ростова-н</w:t>
            </w:r>
            <w:proofErr w:type="gramStart"/>
            <w:r w:rsidRPr="00F615A4">
              <w:t>а-</w:t>
            </w:r>
            <w:proofErr w:type="gramEnd"/>
            <w:r w:rsidRPr="00F615A4">
              <w:t xml:space="preserve"> Дону</w:t>
            </w:r>
          </w:p>
          <w:p w:rsidR="00C0646B" w:rsidRPr="00F615A4" w:rsidRDefault="00C0646B" w:rsidP="00C0646B">
            <w:r w:rsidRPr="00F615A4">
              <w:t>МБОУ лицей  № 20 Первомайского района  г. Ростова-на-Дону</w:t>
            </w:r>
          </w:p>
          <w:p w:rsidR="00C0646B" w:rsidRPr="00F615A4" w:rsidRDefault="00C0646B" w:rsidP="00C0646B">
            <w:r w:rsidRPr="00F615A4">
              <w:t>МБОУ СОШ № 21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23 Первомайского района г. Ростова-на-Дону</w:t>
            </w:r>
          </w:p>
          <w:p w:rsidR="00C0646B" w:rsidRPr="00F615A4" w:rsidRDefault="00C0646B" w:rsidP="00C0646B">
            <w:r w:rsidRPr="00F615A4">
              <w:t xml:space="preserve">МБОУ СОШ № 24 имени </w:t>
            </w:r>
            <w:proofErr w:type="gramStart"/>
            <w:r w:rsidRPr="00F615A4">
              <w:t>Героя России Андрея Орлова Первомайского района</w:t>
            </w:r>
            <w:proofErr w:type="gramEnd"/>
            <w:r w:rsidRPr="00F615A4">
              <w:t xml:space="preserve"> г. Ростова-на-Дону</w:t>
            </w:r>
          </w:p>
          <w:p w:rsidR="00C0646B" w:rsidRPr="00F615A4" w:rsidRDefault="00C0646B" w:rsidP="00C0646B">
            <w:r w:rsidRPr="00F615A4">
              <w:t>МБОУ СОШ № 44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54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75 имени В.П. Поляничко Первомайского района города Ростова-на-Дону</w:t>
            </w:r>
          </w:p>
          <w:p w:rsidR="00C0646B" w:rsidRPr="00F615A4" w:rsidRDefault="00C0646B" w:rsidP="00C0646B">
            <w:r w:rsidRPr="00F615A4">
              <w:lastRenderedPageBreak/>
              <w:t xml:space="preserve">МБОУ СОШ № 84 имени </w:t>
            </w:r>
            <w:proofErr w:type="gramStart"/>
            <w:r w:rsidRPr="00F615A4">
              <w:t>Героя России Дмитрия Петрова Первомайского района</w:t>
            </w:r>
            <w:proofErr w:type="gramEnd"/>
            <w:r w:rsidRPr="00F615A4">
              <w:t xml:space="preserve"> г. Ростова-на-Дону</w:t>
            </w:r>
          </w:p>
          <w:p w:rsidR="00C0646B" w:rsidRPr="00F615A4" w:rsidRDefault="00C0646B" w:rsidP="00C0646B">
            <w:r w:rsidRPr="00F615A4">
              <w:t>МБОУ СОШ № 91 имени М.А. Шолохова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97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105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109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гимназия  № 111 Первомайского района г. Ростова-на-Дону</w:t>
            </w:r>
          </w:p>
          <w:p w:rsidR="00C0646B" w:rsidRPr="00F615A4" w:rsidRDefault="00C0646B" w:rsidP="00C0646B">
            <w:r w:rsidRPr="00F615A4">
              <w:t>МБОУ СОШ № 113 Первомайского района  г. Ростова-на-Дону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lastRenderedPageBreak/>
              <w:t>Преподаватели кафедры теории и истории государства и права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МБОУ СОШ №3 Ворошиловского района г. Ростова-на-Дону</w:t>
            </w:r>
          </w:p>
          <w:p w:rsidR="00C0646B" w:rsidRPr="00F615A4" w:rsidRDefault="00C0646B" w:rsidP="00C0646B">
            <w:r w:rsidRPr="00F615A4">
              <w:t>МБОУ СОШ  №6 Ворошиловского района г. Ростова-на-Дону</w:t>
            </w:r>
          </w:p>
          <w:p w:rsidR="00C0646B" w:rsidRPr="00F615A4" w:rsidRDefault="00C0646B" w:rsidP="00C0646B">
            <w:r w:rsidRPr="00F615A4">
              <w:t>МБОУ гимназия №34 имени Чумаченко Д.М. Ворошиловского района г. Ростова-на-Дону</w:t>
            </w:r>
          </w:p>
          <w:p w:rsidR="00C0646B" w:rsidRPr="00F615A4" w:rsidRDefault="00C0646B" w:rsidP="00C0646B">
            <w:r w:rsidRPr="00F615A4">
              <w:t>МБОУ лицей №56 Ворошиловского района города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>МБОУ СОШ №65 с углубленным изучением английского языка Ворошиловского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гимназия №76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>МБОУ СОШ №82 Ворошиловского района г. Ростова-на-Дону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№90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615A4">
              <w:t>МБОУ СОШ №93 Ворошиловского района г. Ростова-на-Дону</w:t>
            </w:r>
            <w:r w:rsidRPr="00F615A4">
              <w:rPr>
                <w:i/>
                <w:iCs/>
                <w:color w:val="000000"/>
              </w:rPr>
              <w:t xml:space="preserve"> </w:t>
            </w:r>
          </w:p>
          <w:p w:rsidR="00C0646B" w:rsidRPr="00F615A4" w:rsidRDefault="00C0646B" w:rsidP="00C0646B">
            <w:r w:rsidRPr="00F615A4">
              <w:t>МБОУ лицей № 103 им. Сергея Козлова Советского района г. Ростова-на-Дону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t>Преподаватели кафедры уголовного, уголовно-исполнительного права и криминологии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pPr>
              <w:shd w:val="clear" w:color="auto" w:fill="FFFFFF"/>
              <w:autoSpaceDE w:val="0"/>
              <w:autoSpaceDN w:val="0"/>
              <w:adjustRightInd w:val="0"/>
            </w:pPr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работы в СОШ: </w:t>
            </w:r>
            <w:r w:rsidRPr="00F615A4">
              <w:rPr>
                <w:color w:val="000000"/>
              </w:rPr>
              <w:t>Средняя общеобразовательная школа №2 (с углубленным изучением предметов художественн</w:t>
            </w:r>
            <w:proofErr w:type="gramStart"/>
            <w:r w:rsidRPr="00F615A4">
              <w:rPr>
                <w:color w:val="000000"/>
              </w:rPr>
              <w:t>о-</w:t>
            </w:r>
            <w:proofErr w:type="gramEnd"/>
            <w:r w:rsidRPr="00F615A4">
              <w:rPr>
                <w:color w:val="000000"/>
              </w:rPr>
              <w:t xml:space="preserve"> эстетического цикла)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МБОУ СОШ № 4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b/>
              </w:rPr>
              <w:t xml:space="preserve"> 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МБОУ СОШ № 47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b/>
              </w:rPr>
              <w:t xml:space="preserve"> 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МБОУ СОШ  № 49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  <w:r w:rsidRPr="00F615A4">
              <w:rPr>
                <w:b/>
              </w:rPr>
              <w:t xml:space="preserve"> 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МБОУ лицей № 51 имени Б.В. Капустина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МБОУ СОШ № 53 с углубленным изучением немецкого языка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pPr>
              <w:rPr>
                <w:b/>
              </w:rPr>
            </w:pPr>
            <w:r w:rsidRPr="00F615A4">
              <w:t xml:space="preserve">МБОУ СОШ №  80 с углубленным изучением химии, биологии, математики, физики имени Рихарда Зорге Кировского района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lastRenderedPageBreak/>
              <w:t xml:space="preserve">МБОУ СОШ № 22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t xml:space="preserve">МБОУ СОШ № 17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  <w:p w:rsidR="00C0646B" w:rsidRPr="00F615A4" w:rsidRDefault="00C0646B" w:rsidP="00C0646B">
            <w:r w:rsidRPr="00F615A4">
              <w:t xml:space="preserve">МБОУ СОШ № 8  имени Героя Советского Союза </w:t>
            </w:r>
            <w:proofErr w:type="spellStart"/>
            <w:r w:rsidRPr="00F615A4">
              <w:t>Рашутина</w:t>
            </w:r>
            <w:proofErr w:type="spellEnd"/>
            <w:r w:rsidRPr="00F615A4">
              <w:t xml:space="preserve"> Григория Дмитриевича Пролетарского района 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lastRenderedPageBreak/>
              <w:t>Преподаватели кафедры финансового и административного права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r w:rsidRPr="00F615A4">
              <w:t>Рассылка по электронной почте информации Дне открытых дверей РГЭУ (РИНХ) на электронные адреса колледжей и техникумов Ростовской области   и Краснодарского края</w:t>
            </w:r>
          </w:p>
        </w:tc>
        <w:tc>
          <w:tcPr>
            <w:tcW w:w="3686" w:type="dxa"/>
          </w:tcPr>
          <w:p w:rsidR="00C0646B" w:rsidRPr="00F615A4" w:rsidRDefault="00C0646B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</w:t>
            </w:r>
          </w:p>
        </w:tc>
        <w:tc>
          <w:tcPr>
            <w:tcW w:w="2268" w:type="dxa"/>
          </w:tcPr>
          <w:p w:rsidR="00C0646B" w:rsidRPr="00F615A4" w:rsidRDefault="00C0646B" w:rsidP="00C0646B">
            <w:pPr>
              <w:jc w:val="both"/>
            </w:pPr>
            <w:r w:rsidRPr="00F615A4">
              <w:t xml:space="preserve">Выполнено. </w:t>
            </w:r>
            <w:proofErr w:type="gramStart"/>
            <w:r w:rsidRPr="00F615A4">
              <w:t>Информация отправлена в ГБПОУ РО «</w:t>
            </w:r>
            <w:proofErr w:type="spellStart"/>
            <w:r w:rsidRPr="00F615A4">
              <w:t>Белокалитвинский</w:t>
            </w:r>
            <w:proofErr w:type="spellEnd"/>
            <w:r w:rsidRPr="00F615A4">
              <w:t>  технологический техникум (</w:t>
            </w:r>
            <w:proofErr w:type="spellStart"/>
            <w:r w:rsidRPr="00F615A4">
              <w:t>р.п</w:t>
            </w:r>
            <w:proofErr w:type="spellEnd"/>
            <w:r w:rsidRPr="00F615A4">
              <w:t>.</w:t>
            </w:r>
            <w:proofErr w:type="gramEnd"/>
            <w:r w:rsidRPr="00F615A4">
              <w:t xml:space="preserve"> </w:t>
            </w:r>
            <w:proofErr w:type="gramStart"/>
            <w:r w:rsidRPr="00F615A4">
              <w:t>Шолоховский)» (ПУ № 68), ГБПОУ РО «</w:t>
            </w:r>
            <w:proofErr w:type="spellStart"/>
            <w:r w:rsidRPr="00F615A4">
              <w:t>Волгодонский</w:t>
            </w:r>
            <w:proofErr w:type="spellEnd"/>
            <w:r w:rsidRPr="00F615A4">
              <w:t xml:space="preserve"> педагогический колледж», ГБПОУ РО «Вешенский педагогический колледж им. М.А. Шолохова», ГБПОУ РО «Донецкое многопрофильное профессиональное училище № 50», ГБПОУ РО «Донецкий промышленно-гуманитарный техникум», ГБПОУ РО «</w:t>
            </w:r>
            <w:proofErr w:type="spellStart"/>
            <w:r w:rsidRPr="00F615A4">
              <w:t>Зимовниковский</w:t>
            </w:r>
            <w:proofErr w:type="spellEnd"/>
            <w:r w:rsidRPr="00F615A4">
              <w:t xml:space="preserve"> педагогический колледж», ГБПОУ РО «Зерноградский педагогический </w:t>
            </w:r>
            <w:r w:rsidRPr="00F615A4">
              <w:lastRenderedPageBreak/>
              <w:t>колледж», ГБПОУ РО «Константиновский педагогический колледж», ГБПОУ РО «Каменский педагогический колледж», ГБПОУ РО «</w:t>
            </w:r>
            <w:proofErr w:type="spellStart"/>
            <w:r w:rsidRPr="00F615A4">
              <w:t>Новочеркасский</w:t>
            </w:r>
            <w:proofErr w:type="spellEnd"/>
            <w:r w:rsidRPr="00F615A4">
              <w:t xml:space="preserve"> промышленно-гуманитарный колледж», ГБПОУ РО «Орловское многопрофильное профессиональное училище</w:t>
            </w:r>
            <w:proofErr w:type="gramEnd"/>
            <w:r w:rsidRPr="00F615A4">
              <w:t xml:space="preserve"> № </w:t>
            </w:r>
            <w:proofErr w:type="gramStart"/>
            <w:r w:rsidRPr="00F615A4">
              <w:t xml:space="preserve">98», ГБПОУ РО «Шахтинский педагогический колледж», ГБПОУ РО «Шахтинский политехнический колледж», государственное бюджетное образовательное учреждение начального профессионального образования профессиональное училище № 55 Краснодарского края (ст. Кущевская), </w:t>
            </w:r>
            <w:r w:rsidRPr="00F615A4">
              <w:lastRenderedPageBreak/>
              <w:t>Автономная некоммерческая профессиональная образовательная организация «Северо-Кубанский гуманитарно-технологический колледж» (ст. Кущевская), государственное автономное профессиональное образовательное учреждение Краснодарского края «</w:t>
            </w:r>
            <w:proofErr w:type="spellStart"/>
            <w:r w:rsidRPr="00F615A4">
              <w:t>Брюховецкий</w:t>
            </w:r>
            <w:proofErr w:type="spellEnd"/>
            <w:r w:rsidRPr="00F615A4">
              <w:t xml:space="preserve"> многопрофильный техникум», государственное бюджетное образовательное учреждение начального профессионального образования профессиональное училище № 20 Краснодарского края (г. Ейск), государственное</w:t>
            </w:r>
            <w:proofErr w:type="gramEnd"/>
            <w:r w:rsidRPr="00F615A4">
              <w:t xml:space="preserve"> бюджетное образовательное учреждение начального профессионального </w:t>
            </w:r>
            <w:r w:rsidRPr="00F615A4">
              <w:lastRenderedPageBreak/>
              <w:t>образования профессиональное училище № 5 Краснодарского края (г. Армавир), 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F615A4">
              <w:t>Ейский</w:t>
            </w:r>
            <w:proofErr w:type="spellEnd"/>
            <w:r w:rsidRPr="00F615A4">
              <w:t xml:space="preserve"> педагогический колледж» Краснодарского края</w:t>
            </w:r>
          </w:p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март 2019г.</w:t>
            </w:r>
          </w:p>
        </w:tc>
        <w:tc>
          <w:tcPr>
            <w:tcW w:w="7371" w:type="dxa"/>
          </w:tcPr>
          <w:p w:rsidR="00C0646B" w:rsidRPr="00F615A4" w:rsidRDefault="00C0646B" w:rsidP="00C0646B">
            <w:r w:rsidRPr="00F615A4">
              <w:t>Рассылка по электронной почте информации Дне открытых дверей РГЭУ (РИНХ) на электронные адреса колледжей и техникумов Ростовской области   и Краснодарского края</w:t>
            </w:r>
          </w:p>
        </w:tc>
        <w:tc>
          <w:tcPr>
            <w:tcW w:w="3686" w:type="dxa"/>
          </w:tcPr>
          <w:p w:rsidR="00C0646B" w:rsidRPr="00F615A4" w:rsidRDefault="00C0646B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</w:t>
            </w:r>
          </w:p>
        </w:tc>
        <w:tc>
          <w:tcPr>
            <w:tcW w:w="2268" w:type="dxa"/>
          </w:tcPr>
          <w:p w:rsidR="00C0646B" w:rsidRPr="00F615A4" w:rsidRDefault="00C0646B" w:rsidP="00C0646B">
            <w:pPr>
              <w:jc w:val="both"/>
            </w:pPr>
            <w:r w:rsidRPr="00F615A4">
              <w:t>Выполнено:</w:t>
            </w:r>
          </w:p>
          <w:p w:rsidR="00C0646B" w:rsidRPr="00F615A4" w:rsidRDefault="00C0646B" w:rsidP="00C0646B">
            <w:pPr>
              <w:jc w:val="both"/>
            </w:pPr>
            <w:r w:rsidRPr="00F615A4">
              <w:t xml:space="preserve">г. Азов: МБОУ СОШ №1, 2,3,5, 9, 11, 13, 14, 15, МБОУ Лицей г. Азова, </w:t>
            </w:r>
          </w:p>
          <w:p w:rsidR="00C0646B" w:rsidRPr="00F615A4" w:rsidRDefault="00C0646B" w:rsidP="00C0646B">
            <w:pPr>
              <w:jc w:val="both"/>
            </w:pPr>
            <w:r w:rsidRPr="00F615A4">
              <w:t>г. Батайск: № 2, лицей №3,  №4, №5, №6, Гимназия №7, №8, №9, лицей №10, №12, №16, гимназия №21</w:t>
            </w:r>
          </w:p>
          <w:p w:rsidR="00C0646B" w:rsidRPr="00F615A4" w:rsidRDefault="00C0646B" w:rsidP="00C0646B">
            <w:pPr>
              <w:jc w:val="both"/>
            </w:pPr>
            <w:r w:rsidRPr="00F615A4">
              <w:t>г. Новочеркасск: №1,2,3,5, лицей №7, №8, 9, 10, 11, 12, 14, 15, 17, 19, 20, 22, 23, 24.</w:t>
            </w:r>
          </w:p>
          <w:p w:rsidR="00C0646B" w:rsidRPr="00F615A4" w:rsidRDefault="00C0646B" w:rsidP="00C0646B">
            <w:pPr>
              <w:jc w:val="both"/>
            </w:pPr>
            <w:r w:rsidRPr="00F615A4">
              <w:t xml:space="preserve">Краснодарский край: </w:t>
            </w:r>
            <w:proofErr w:type="gramStart"/>
            <w:r w:rsidRPr="00F615A4">
              <w:lastRenderedPageBreak/>
              <w:t xml:space="preserve">Муниципальное автономное общеобразовательное учреждение средняя общеобразовательная школа № 1 имени Н.И. Кондратенко (ст. Кущевская), муниципальное автономное общеобразовательное учреждение средняя общеобразовательная школа № 16 имени К.И. </w:t>
            </w:r>
            <w:proofErr w:type="spellStart"/>
            <w:r w:rsidRPr="00F615A4">
              <w:t>Недорубова</w:t>
            </w:r>
            <w:proofErr w:type="spellEnd"/>
            <w:r w:rsidRPr="00F615A4">
              <w:t xml:space="preserve"> (ст. Кущевская), муниципальное автономное общеобразовательное учреждение средняя общеобразовательная школа № 11 города Ейска, МАОУ СОШ № 1 (ст. Константиновская), муниципальное автономное общеобразовательное учреждение средняя </w:t>
            </w:r>
            <w:r w:rsidRPr="00F615A4">
              <w:lastRenderedPageBreak/>
              <w:t xml:space="preserve">общеобразовательная школа № 13 имени дважды Героя Советского Союза </w:t>
            </w:r>
            <w:proofErr w:type="spellStart"/>
            <w:r w:rsidRPr="00F615A4">
              <w:t>Хрюкина</w:t>
            </w:r>
            <w:proofErr w:type="spellEnd"/>
            <w:r w:rsidRPr="00F615A4">
              <w:t xml:space="preserve"> Т.Т. муниципального</w:t>
            </w:r>
            <w:proofErr w:type="gramEnd"/>
            <w:r w:rsidRPr="00F615A4">
              <w:t xml:space="preserve"> образования Каневской район, муниципальное автономное общеобразовательное учреждение средняя общеобразовательная школа № 16 имени К.И. </w:t>
            </w:r>
            <w:proofErr w:type="spellStart"/>
            <w:r w:rsidRPr="00F615A4">
              <w:t>Недорубова</w:t>
            </w:r>
            <w:proofErr w:type="spellEnd"/>
            <w:r w:rsidRPr="00F615A4">
              <w:t xml:space="preserve"> (ст. Каневская), муниципальное автономное общеобразовательное учреждение средняя общеобразовательная школа № 2 </w:t>
            </w:r>
            <w:proofErr w:type="spellStart"/>
            <w:r w:rsidRPr="00F615A4">
              <w:t>ст</w:t>
            </w:r>
            <w:proofErr w:type="gramStart"/>
            <w:r w:rsidRPr="00F615A4">
              <w:t>.Б</w:t>
            </w:r>
            <w:proofErr w:type="gramEnd"/>
            <w:r w:rsidRPr="00F615A4">
              <w:t>рюховецкой</w:t>
            </w:r>
            <w:proofErr w:type="spellEnd"/>
            <w:r w:rsidRPr="00F615A4">
              <w:t xml:space="preserve"> муниципального образования </w:t>
            </w:r>
            <w:proofErr w:type="spellStart"/>
            <w:r w:rsidRPr="00F615A4">
              <w:t>Брюховецкий</w:t>
            </w:r>
            <w:proofErr w:type="spellEnd"/>
            <w:r w:rsidRPr="00F615A4">
              <w:t xml:space="preserve"> район, Муниципальное автономное общеобразовательное учреждение средняя </w:t>
            </w:r>
            <w:r w:rsidRPr="00F615A4">
              <w:lastRenderedPageBreak/>
              <w:t xml:space="preserve">общеобразовательная школа № 2 станицы Павловской, муниципальное автономное общеобразовательное учреждение средняя общеобразовательная школа № 4 имени </w:t>
            </w:r>
            <w:proofErr w:type="spellStart"/>
            <w:r w:rsidRPr="00F615A4">
              <w:t>В.В.Самсонкиной</w:t>
            </w:r>
            <w:proofErr w:type="spellEnd"/>
            <w:r w:rsidRPr="00F615A4">
              <w:t xml:space="preserve"> (ст. Кущевская), муниципальное автономное общеобразовательное учреждение средняя </w:t>
            </w:r>
            <w:proofErr w:type="gramStart"/>
            <w:r w:rsidRPr="00F615A4">
              <w:t xml:space="preserve">общеобразовательная школа № 6 имени С. Т. </w:t>
            </w:r>
            <w:proofErr w:type="spellStart"/>
            <w:r w:rsidRPr="00F615A4">
              <w:t>Куцева</w:t>
            </w:r>
            <w:proofErr w:type="spellEnd"/>
            <w:r w:rsidRPr="00F615A4">
              <w:t xml:space="preserve"> (ст. Кущевская), Муниципальное бюджетное общеобразовательное учреждение вечерняя (сменная) общеобразовательная школа станицы Павловской, муниципальное бюджетное общеобразовательное учреждение гимназия № 7 </w:t>
            </w:r>
            <w:r w:rsidRPr="00F615A4">
              <w:lastRenderedPageBreak/>
              <w:t xml:space="preserve">города Крымска муниципального образования Крымский район, муниципальное бюджетное общеобразовательное учреждение гимназия №14 имени первого летчика-космонавта Юрия Алексеевича Гагарина города Ейска муниципального образования </w:t>
            </w:r>
            <w:proofErr w:type="spellStart"/>
            <w:r w:rsidRPr="00F615A4">
              <w:t>Ейский</w:t>
            </w:r>
            <w:proofErr w:type="spellEnd"/>
            <w:r w:rsidRPr="00F615A4">
              <w:t xml:space="preserve"> район, муниципальное бюджетное общеобразовательное учреждение начальная общеобразовательная школа № 12 «Гармония» муниципального образования</w:t>
            </w:r>
            <w:proofErr w:type="gramEnd"/>
            <w:r w:rsidRPr="00F615A4">
              <w:t xml:space="preserve"> Каневской район</w:t>
            </w:r>
          </w:p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Апрель 2019г. (14 и 21 апреля)</w:t>
            </w:r>
          </w:p>
        </w:tc>
        <w:tc>
          <w:tcPr>
            <w:tcW w:w="7371" w:type="dxa"/>
          </w:tcPr>
          <w:p w:rsidR="00C0646B" w:rsidRPr="00F615A4" w:rsidRDefault="00C0646B" w:rsidP="00C0646B">
            <w:pPr>
              <w:pStyle w:val="a6"/>
              <w:spacing w:before="0" w:beforeAutospacing="0" w:after="0" w:afterAutospacing="0"/>
            </w:pPr>
            <w:r w:rsidRPr="00F615A4">
              <w:t>День открытых дверей РГЭУ (РИНХ)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t xml:space="preserve">Декан ЮФ </w:t>
            </w:r>
            <w:proofErr w:type="spellStart"/>
            <w:r w:rsidRPr="00F615A4">
              <w:t>Позднышов</w:t>
            </w:r>
            <w:proofErr w:type="spellEnd"/>
            <w:r w:rsidRPr="00F615A4">
              <w:t xml:space="preserve"> А.Н., </w:t>
            </w:r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А.А.,  </w:t>
            </w:r>
            <w:proofErr w:type="spellStart"/>
            <w:r w:rsidRPr="00F615A4">
              <w:t>зав.кафедрой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Николаев А.В., доцент кафедры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Арзуманян</w:t>
            </w:r>
            <w:proofErr w:type="spellEnd"/>
            <w:r w:rsidRPr="00F615A4">
              <w:t xml:space="preserve"> А.А., </w:t>
            </w:r>
            <w:proofErr w:type="spellStart"/>
            <w:r w:rsidRPr="00F615A4">
              <w:t>ст.преп.кафедры</w:t>
            </w:r>
            <w:proofErr w:type="spellEnd"/>
            <w:r w:rsidRPr="00F615A4">
              <w:t xml:space="preserve"> </w:t>
            </w:r>
            <w:proofErr w:type="spellStart"/>
            <w:r w:rsidRPr="00F615A4">
              <w:t>СЭиК</w:t>
            </w:r>
            <w:proofErr w:type="spellEnd"/>
            <w:r w:rsidRPr="00F615A4">
              <w:t xml:space="preserve"> </w:t>
            </w:r>
            <w:r w:rsidRPr="00F615A4">
              <w:lastRenderedPageBreak/>
              <w:t>Криворотов А.Н.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  <w:tr w:rsidR="00C0646B" w:rsidRPr="00F615A4" w:rsidTr="00C0646B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0646B" w:rsidRPr="00F615A4" w:rsidRDefault="00C0646B" w:rsidP="00C0646B">
            <w:r w:rsidRPr="00F615A4">
              <w:lastRenderedPageBreak/>
              <w:t>апрель 2019</w:t>
            </w:r>
          </w:p>
        </w:tc>
        <w:tc>
          <w:tcPr>
            <w:tcW w:w="7371" w:type="dxa"/>
          </w:tcPr>
          <w:p w:rsidR="00C0646B" w:rsidRPr="00F615A4" w:rsidRDefault="00C0646B" w:rsidP="00C0646B">
            <w:r w:rsidRPr="00F615A4">
              <w:t xml:space="preserve">Проведение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встречи с работодателями </w:t>
            </w:r>
            <w:proofErr w:type="spellStart"/>
            <w:r w:rsidRPr="00F615A4">
              <w:t>г</w:t>
            </w:r>
            <w:proofErr w:type="gramStart"/>
            <w:r w:rsidRPr="00F615A4">
              <w:t>.Р</w:t>
            </w:r>
            <w:proofErr w:type="gramEnd"/>
            <w:r w:rsidRPr="00F615A4">
              <w:t>остова</w:t>
            </w:r>
            <w:proofErr w:type="spellEnd"/>
            <w:r w:rsidRPr="00F615A4">
              <w:t>-на-Дону</w:t>
            </w:r>
          </w:p>
        </w:tc>
        <w:tc>
          <w:tcPr>
            <w:tcW w:w="3686" w:type="dxa"/>
          </w:tcPr>
          <w:p w:rsidR="00C0646B" w:rsidRPr="00F615A4" w:rsidRDefault="00C0646B" w:rsidP="00C0646B">
            <w:r w:rsidRPr="00F615A4">
              <w:t xml:space="preserve">Декан ЮФ А.Н. </w:t>
            </w:r>
            <w:proofErr w:type="spellStart"/>
            <w:r w:rsidRPr="00F615A4">
              <w:t>Позднышов</w:t>
            </w:r>
            <w:proofErr w:type="spellEnd"/>
            <w:r w:rsidRPr="00F615A4">
              <w:t>,</w:t>
            </w:r>
          </w:p>
          <w:p w:rsidR="00C0646B" w:rsidRPr="00F615A4" w:rsidRDefault="00C0646B" w:rsidP="00C0646B">
            <w:proofErr w:type="spellStart"/>
            <w:r w:rsidRPr="00F615A4">
              <w:t>Зам</w:t>
            </w:r>
            <w:proofErr w:type="gramStart"/>
            <w:r w:rsidRPr="00F615A4">
              <w:t>.д</w:t>
            </w:r>
            <w:proofErr w:type="gramEnd"/>
            <w:r w:rsidRPr="00F615A4">
              <w:t>екана</w:t>
            </w:r>
            <w:proofErr w:type="spellEnd"/>
            <w:r w:rsidRPr="00F615A4">
              <w:t xml:space="preserve"> по воспитательной и </w:t>
            </w:r>
            <w:proofErr w:type="spellStart"/>
            <w:r w:rsidRPr="00F615A4">
              <w:t>профориентационной</w:t>
            </w:r>
            <w:proofErr w:type="spellEnd"/>
            <w:r w:rsidRPr="00F615A4">
              <w:t xml:space="preserve"> работе Червякова А.А., </w:t>
            </w:r>
          </w:p>
          <w:p w:rsidR="00C0646B" w:rsidRPr="00F615A4" w:rsidRDefault="00C0646B" w:rsidP="00C0646B">
            <w:r w:rsidRPr="00F615A4">
              <w:t xml:space="preserve">Представители Адвокатской и Нотариальной палат Ростовской области, представители Прокуратуры Ростовской области, представители органов МВД по Ростовской области, </w:t>
            </w:r>
          </w:p>
          <w:p w:rsidR="00C0646B" w:rsidRPr="00F615A4" w:rsidRDefault="00C0646B" w:rsidP="00C0646B">
            <w:r w:rsidRPr="00F615A4">
              <w:t>студенческий деканат</w:t>
            </w:r>
          </w:p>
        </w:tc>
        <w:tc>
          <w:tcPr>
            <w:tcW w:w="2268" w:type="dxa"/>
          </w:tcPr>
          <w:p w:rsidR="00C0646B" w:rsidRPr="00F615A4" w:rsidRDefault="00C0646B" w:rsidP="00C0646B"/>
        </w:tc>
      </w:tr>
    </w:tbl>
    <w:p w:rsidR="00C0646B" w:rsidRPr="000223B6" w:rsidRDefault="00C0646B" w:rsidP="00C0646B">
      <w:pPr>
        <w:rPr>
          <w:sz w:val="22"/>
          <w:szCs w:val="22"/>
        </w:rPr>
      </w:pPr>
    </w:p>
    <w:p w:rsidR="0092056C" w:rsidRDefault="0092056C" w:rsidP="0092056C">
      <w:pPr>
        <w:ind w:firstLine="1134"/>
        <w:rPr>
          <w:sz w:val="22"/>
          <w:szCs w:val="22"/>
        </w:rPr>
      </w:pPr>
    </w:p>
    <w:p w:rsidR="00C0646B" w:rsidRPr="00C0646B" w:rsidRDefault="00C0646B" w:rsidP="00C0646B">
      <w:pPr>
        <w:spacing w:line="360" w:lineRule="auto"/>
        <w:ind w:left="85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Творческие, образовательные, спортивные и просветительские проекты.</w:t>
      </w:r>
    </w:p>
    <w:p w:rsidR="00C0646B" w:rsidRDefault="00B752B0" w:rsidP="00C0646B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46B">
        <w:rPr>
          <w:sz w:val="28"/>
          <w:szCs w:val="28"/>
        </w:rPr>
        <w:t xml:space="preserve">. Организация и проведение совместно с Ростовским региональным отделением Общероссийской общественной организации «Ассоциация юристов России» ежегодного регионального юридического конкурса </w:t>
      </w:r>
      <w:r w:rsidR="00C0646B" w:rsidRPr="00806612">
        <w:rPr>
          <w:b/>
          <w:sz w:val="28"/>
          <w:szCs w:val="28"/>
        </w:rPr>
        <w:t>«Юрист Дона»</w:t>
      </w:r>
      <w:r w:rsidR="00C0646B">
        <w:rPr>
          <w:sz w:val="28"/>
          <w:szCs w:val="28"/>
        </w:rPr>
        <w:t xml:space="preserve"> (в состав жюри конкурса входят: </w:t>
      </w:r>
      <w:proofErr w:type="spellStart"/>
      <w:r w:rsidR="00C0646B">
        <w:rPr>
          <w:sz w:val="28"/>
          <w:szCs w:val="28"/>
        </w:rPr>
        <w:t>д.ю.н</w:t>
      </w:r>
      <w:proofErr w:type="spellEnd"/>
      <w:r w:rsidR="00C0646B">
        <w:rPr>
          <w:sz w:val="28"/>
          <w:szCs w:val="28"/>
        </w:rPr>
        <w:t xml:space="preserve">., профессор </w:t>
      </w:r>
      <w:proofErr w:type="spellStart"/>
      <w:r w:rsidR="00C0646B">
        <w:rPr>
          <w:sz w:val="28"/>
          <w:szCs w:val="28"/>
        </w:rPr>
        <w:t>А.Н.Позднышов</w:t>
      </w:r>
      <w:proofErr w:type="spellEnd"/>
      <w:r w:rsidR="00C0646B">
        <w:rPr>
          <w:sz w:val="28"/>
          <w:szCs w:val="28"/>
        </w:rPr>
        <w:t xml:space="preserve">, </w:t>
      </w:r>
      <w:proofErr w:type="spellStart"/>
      <w:r w:rsidR="00C0646B">
        <w:rPr>
          <w:sz w:val="28"/>
          <w:szCs w:val="28"/>
        </w:rPr>
        <w:t>д.ю.н</w:t>
      </w:r>
      <w:proofErr w:type="spellEnd"/>
      <w:r w:rsidR="00C0646B">
        <w:rPr>
          <w:sz w:val="28"/>
          <w:szCs w:val="28"/>
        </w:rPr>
        <w:t xml:space="preserve">., профессор И.В. Рукавишникова). Конкурс проводится по двум номинациям «Профессионал» (для юристов-практиков) и «Дебют» (для студентов юридических вузов и специальностей Ростовской области) в два этапа: первый этап (решение практических кейсов) проводился на площадках юридического факультета в октябре 2018 года. Подведение итогов конкурса было приурочено к 25-летию Конституции РФ и состоялось 14 декабря 2018 года в БЦ «Лига наций» В 2018 году в конкурсе приняло участие более 700 юристов-практиков и более 500 студентов юридических вузов и специальностей Ростовской области. </w:t>
      </w:r>
    </w:p>
    <w:p w:rsidR="00C0646B" w:rsidRDefault="00B752B0" w:rsidP="00C0646B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6B">
        <w:rPr>
          <w:sz w:val="28"/>
          <w:szCs w:val="28"/>
        </w:rPr>
        <w:t xml:space="preserve">.  Организация и проведение совместно с Ростовским региональным отделением Общероссийской общественной организации «Ассоциация юристов России» ежегодной региональной юридической премии </w:t>
      </w:r>
      <w:r w:rsidR="00C0646B" w:rsidRPr="00806612">
        <w:rPr>
          <w:b/>
          <w:sz w:val="28"/>
          <w:szCs w:val="28"/>
        </w:rPr>
        <w:t xml:space="preserve">«Юрист </w:t>
      </w:r>
      <w:r w:rsidR="00C0646B">
        <w:rPr>
          <w:b/>
          <w:sz w:val="28"/>
          <w:szCs w:val="28"/>
        </w:rPr>
        <w:t>г</w:t>
      </w:r>
      <w:r w:rsidR="00C0646B" w:rsidRPr="00806612">
        <w:rPr>
          <w:b/>
          <w:sz w:val="28"/>
          <w:szCs w:val="28"/>
        </w:rPr>
        <w:t>о</w:t>
      </w:r>
      <w:r w:rsidR="00C0646B">
        <w:rPr>
          <w:b/>
          <w:sz w:val="28"/>
          <w:szCs w:val="28"/>
        </w:rPr>
        <w:t>д</w:t>
      </w:r>
      <w:r w:rsidR="00C0646B" w:rsidRPr="00806612">
        <w:rPr>
          <w:b/>
          <w:sz w:val="28"/>
          <w:szCs w:val="28"/>
        </w:rPr>
        <w:t>а»</w:t>
      </w:r>
      <w:r w:rsidR="00C0646B">
        <w:rPr>
          <w:b/>
          <w:sz w:val="28"/>
          <w:szCs w:val="28"/>
        </w:rPr>
        <w:t xml:space="preserve">. </w:t>
      </w:r>
      <w:r w:rsidR="00C0646B" w:rsidRPr="00802E3B">
        <w:rPr>
          <w:color w:val="262626"/>
          <w:sz w:val="28"/>
          <w:szCs w:val="28"/>
          <w:shd w:val="clear" w:color="auto" w:fill="FFFFFF"/>
        </w:rPr>
        <w:t xml:space="preserve">Премией «Юрист года» и конкурсом «Юрист Дона» завершился очередной этап ежегодного социально-гуманитарного проекта </w:t>
      </w:r>
      <w:r w:rsidR="00C0646B" w:rsidRPr="00802E3B">
        <w:rPr>
          <w:b/>
          <w:color w:val="262626"/>
          <w:sz w:val="28"/>
          <w:szCs w:val="28"/>
          <w:shd w:val="clear" w:color="auto" w:fill="FFFFFF"/>
        </w:rPr>
        <w:lastRenderedPageBreak/>
        <w:t>«Дни правового просвещения в Ростовской области»</w:t>
      </w:r>
      <w:r w:rsidR="00C0646B" w:rsidRPr="00802E3B">
        <w:rPr>
          <w:color w:val="262626"/>
          <w:sz w:val="28"/>
          <w:szCs w:val="28"/>
          <w:shd w:val="clear" w:color="auto" w:fill="FFFFFF"/>
        </w:rPr>
        <w:t>, который объединил более 1000 мероприятий на всей территории региона.</w:t>
      </w:r>
      <w:r w:rsidR="00C0646B">
        <w:rPr>
          <w:color w:val="262626"/>
          <w:sz w:val="28"/>
          <w:szCs w:val="28"/>
          <w:shd w:val="clear" w:color="auto" w:fill="FFFFFF"/>
        </w:rPr>
        <w:t xml:space="preserve"> (</w:t>
      </w:r>
      <w:hyperlink r:id="rId16" w:history="1">
        <w:r w:rsidR="00C0646B" w:rsidRPr="00802E3B">
          <w:rPr>
            <w:rStyle w:val="a9"/>
            <w:sz w:val="28"/>
            <w:szCs w:val="28"/>
          </w:rPr>
          <w:t>http://old.alrf.ru/region61/2018/12/16/yuristy-goda-v-rostovskoj-oblasti-opredeleny-i-nagrazhdeny/</w:t>
        </w:r>
      </w:hyperlink>
      <w:r w:rsidR="00C0646B" w:rsidRPr="00802E3B">
        <w:rPr>
          <w:sz w:val="28"/>
          <w:szCs w:val="28"/>
        </w:rPr>
        <w:t>)</w:t>
      </w:r>
    </w:p>
    <w:p w:rsidR="00C0646B" w:rsidRDefault="00B752B0" w:rsidP="00C0646B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46B">
        <w:rPr>
          <w:sz w:val="28"/>
          <w:szCs w:val="28"/>
        </w:rPr>
        <w:t xml:space="preserve">. </w:t>
      </w:r>
      <w:r w:rsidR="00C0646B" w:rsidRPr="00802E3B">
        <w:rPr>
          <w:color w:val="262626"/>
          <w:sz w:val="28"/>
          <w:szCs w:val="28"/>
          <w:shd w:val="clear" w:color="auto" w:fill="FFFFFF"/>
        </w:rPr>
        <w:t xml:space="preserve">Дискуссионную площадку </w:t>
      </w:r>
      <w:r w:rsidR="00C0646B" w:rsidRPr="00C0646B">
        <w:rPr>
          <w:b/>
          <w:color w:val="262626"/>
          <w:sz w:val="28"/>
          <w:szCs w:val="28"/>
          <w:shd w:val="clear" w:color="auto" w:fill="FFFFFF"/>
        </w:rPr>
        <w:t>«Публичное лидерство: бизнес и политика в СМИ»</w:t>
      </w:r>
      <w:r w:rsidR="00C0646B" w:rsidRPr="00802E3B">
        <w:rPr>
          <w:color w:val="262626"/>
          <w:sz w:val="28"/>
          <w:szCs w:val="28"/>
          <w:shd w:val="clear" w:color="auto" w:fill="FFFFFF"/>
        </w:rPr>
        <w:t xml:space="preserve"> со студентами ряда ростовских вузов в региональном филиале Российской таможенной академии провела член Совета Федерации от Ростовской области Ирина Рукавишникова 21 марта 2019 года.</w:t>
      </w:r>
      <w:r w:rsidR="00C0646B">
        <w:rPr>
          <w:color w:val="262626"/>
          <w:sz w:val="28"/>
          <w:szCs w:val="28"/>
          <w:shd w:val="clear" w:color="auto" w:fill="FFFFFF"/>
        </w:rPr>
        <w:t xml:space="preserve"> </w:t>
      </w:r>
      <w:r w:rsidR="00C0646B" w:rsidRPr="00802E3B">
        <w:rPr>
          <w:color w:val="262626"/>
          <w:sz w:val="28"/>
          <w:szCs w:val="28"/>
          <w:shd w:val="clear" w:color="auto" w:fill="FFFFFF"/>
        </w:rPr>
        <w:t xml:space="preserve"> В мероприятии приняли участие более</w:t>
      </w:r>
      <w:r w:rsidR="00C0646B">
        <w:rPr>
          <w:color w:val="262626"/>
          <w:sz w:val="28"/>
          <w:szCs w:val="28"/>
          <w:shd w:val="clear" w:color="auto" w:fill="FFFFFF"/>
        </w:rPr>
        <w:t xml:space="preserve"> 400 студентов вузов Ростовской области и более</w:t>
      </w:r>
      <w:r w:rsidR="00C0646B" w:rsidRPr="00802E3B">
        <w:rPr>
          <w:color w:val="262626"/>
          <w:sz w:val="28"/>
          <w:szCs w:val="28"/>
          <w:shd w:val="clear" w:color="auto" w:fill="FFFFFF"/>
        </w:rPr>
        <w:t xml:space="preserve"> 50 студентов юридического факультета РГЭУ (РИНХ). По итогам публичной дискуссии принят ряд рекомендаций к Законодательному Собранию Ростовской области, руководителям средств массовой информации и вузов региона. В частности, руководству вузов предложено рассмотреть возможность введения в учебные программы спецкурсов по лидерству. (</w:t>
      </w:r>
      <w:hyperlink r:id="rId17" w:history="1">
        <w:r w:rsidR="00C0646B" w:rsidRPr="00802E3B">
          <w:rPr>
            <w:rStyle w:val="a9"/>
            <w:sz w:val="28"/>
            <w:szCs w:val="28"/>
          </w:rPr>
          <w:t>http://old.alrf.ru/region61/2019/03/22/probudit-u-molodyx-motivaciyu-k-liderstvu-poprobovali-v-rostove-na-donu/</w:t>
        </w:r>
      </w:hyperlink>
      <w:r w:rsidR="00C0646B" w:rsidRPr="00802E3B">
        <w:rPr>
          <w:sz w:val="28"/>
          <w:szCs w:val="28"/>
        </w:rPr>
        <w:t>)</w:t>
      </w:r>
    </w:p>
    <w:p w:rsidR="00B752B0" w:rsidRDefault="00B752B0" w:rsidP="00C0646B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Юридический факультета РГЭУ (РИНХ) выступил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</w:t>
      </w:r>
      <w:r w:rsidR="00224C8D">
        <w:rPr>
          <w:sz w:val="28"/>
          <w:szCs w:val="28"/>
        </w:rPr>
        <w:t xml:space="preserve">Ежегодного Всероссийского просветительского проекта </w:t>
      </w:r>
      <w:r w:rsidR="00224C8D" w:rsidRPr="00F615A4">
        <w:rPr>
          <w:b/>
          <w:sz w:val="28"/>
          <w:szCs w:val="28"/>
        </w:rPr>
        <w:t>«Диктант Победы»</w:t>
      </w:r>
      <w:r w:rsidR="00224C8D">
        <w:rPr>
          <w:sz w:val="28"/>
          <w:szCs w:val="28"/>
        </w:rPr>
        <w:t>, который состоялся 17 мая 2019 года. На площадках юридического факультета собралось свыше 350 участников, написавших тест по истории Великой Отечественной войны.</w:t>
      </w:r>
    </w:p>
    <w:p w:rsidR="00C0646B" w:rsidRDefault="00224C8D" w:rsidP="00C0646B">
      <w:pPr>
        <w:spacing w:line="360" w:lineRule="auto"/>
        <w:ind w:left="851"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C0646B">
        <w:rPr>
          <w:sz w:val="28"/>
          <w:szCs w:val="28"/>
        </w:rPr>
        <w:t xml:space="preserve">. </w:t>
      </w:r>
      <w:proofErr w:type="gramStart"/>
      <w:r w:rsidR="00B752B0">
        <w:rPr>
          <w:color w:val="262626"/>
          <w:sz w:val="28"/>
          <w:szCs w:val="28"/>
          <w:shd w:val="clear" w:color="auto" w:fill="FFFFFF"/>
        </w:rPr>
        <w:t>В</w:t>
      </w:r>
      <w:r w:rsidR="00B752B0" w:rsidRPr="00E316A1">
        <w:rPr>
          <w:color w:val="262626"/>
          <w:sz w:val="28"/>
          <w:szCs w:val="28"/>
          <w:shd w:val="clear" w:color="auto" w:fill="FFFFFF"/>
        </w:rPr>
        <w:t xml:space="preserve"> рамках </w:t>
      </w:r>
      <w:r w:rsidR="00B752B0" w:rsidRPr="00E316A1">
        <w:rPr>
          <w:color w:val="262626"/>
          <w:sz w:val="28"/>
          <w:szCs w:val="28"/>
          <w:shd w:val="clear" w:color="auto" w:fill="FFFFFF"/>
          <w:lang w:val="en-US"/>
        </w:rPr>
        <w:t>VI </w:t>
      </w:r>
      <w:r w:rsidR="00B752B0" w:rsidRPr="00E316A1">
        <w:rPr>
          <w:color w:val="262626"/>
          <w:sz w:val="28"/>
          <w:szCs w:val="28"/>
          <w:shd w:val="clear" w:color="auto" w:fill="FFFFFF"/>
        </w:rPr>
        <w:t>Донского юридического форума студенты-старшекурсники из семи ростовских ву</w:t>
      </w:r>
      <w:bookmarkStart w:id="0" w:name="_GoBack"/>
      <w:bookmarkEnd w:id="0"/>
      <w:r w:rsidR="00B752B0" w:rsidRPr="00E316A1">
        <w:rPr>
          <w:color w:val="262626"/>
          <w:sz w:val="28"/>
          <w:szCs w:val="28"/>
          <w:shd w:val="clear" w:color="auto" w:fill="FFFFFF"/>
        </w:rPr>
        <w:t>зов (в том числе, юридического факультета РГЭУ (РИНХ)</w:t>
      </w:r>
      <w:r w:rsidR="00B752B0">
        <w:rPr>
          <w:color w:val="262626"/>
          <w:sz w:val="28"/>
          <w:szCs w:val="28"/>
          <w:shd w:val="clear" w:color="auto" w:fill="FFFFFF"/>
        </w:rPr>
        <w:t xml:space="preserve"> </w:t>
      </w:r>
      <w:r w:rsidR="00C0646B" w:rsidRPr="00E316A1">
        <w:rPr>
          <w:color w:val="262626"/>
          <w:sz w:val="28"/>
          <w:szCs w:val="28"/>
          <w:shd w:val="clear" w:color="auto" w:fill="FFFFFF"/>
        </w:rPr>
        <w:t xml:space="preserve">24 мая 2019 г., обучающиеся по специальности «Юриспруденция», приняли участие в мастер-классе </w:t>
      </w:r>
      <w:r w:rsidR="00C0646B" w:rsidRPr="00C0646B">
        <w:rPr>
          <w:b/>
          <w:color w:val="262626"/>
          <w:sz w:val="28"/>
          <w:szCs w:val="28"/>
          <w:shd w:val="clear" w:color="auto" w:fill="FFFFFF"/>
        </w:rPr>
        <w:t>«Я — законодатель»</w:t>
      </w:r>
      <w:r w:rsidR="00C0646B" w:rsidRPr="00E316A1">
        <w:rPr>
          <w:color w:val="262626"/>
          <w:sz w:val="28"/>
          <w:szCs w:val="28"/>
          <w:shd w:val="clear" w:color="auto" w:fill="FFFFFF"/>
        </w:rPr>
        <w:t>.</w:t>
      </w:r>
      <w:proofErr w:type="gramEnd"/>
      <w:r w:rsidR="00C0646B" w:rsidRPr="00E316A1">
        <w:rPr>
          <w:color w:val="262626"/>
          <w:sz w:val="28"/>
          <w:szCs w:val="28"/>
          <w:shd w:val="clear" w:color="auto" w:fill="FFFFFF"/>
        </w:rPr>
        <w:t xml:space="preserve"> С основами процесса подготовки нормативных правовых актов, юридической техники и законодательной процедуры их ознакомили член Совета Федерации Ирина Рукавишникова, ее помощник Евгений Николенко и начальник отдела законопроектной деятельности и мониторинга </w:t>
      </w:r>
      <w:proofErr w:type="gramStart"/>
      <w:r w:rsidR="00C0646B" w:rsidRPr="00E316A1">
        <w:rPr>
          <w:color w:val="262626"/>
          <w:sz w:val="28"/>
          <w:szCs w:val="28"/>
          <w:shd w:val="clear" w:color="auto" w:fill="FFFFFF"/>
        </w:rPr>
        <w:t>законодательства правового управления аппарата Законодательного Собрания Ростовской области</w:t>
      </w:r>
      <w:proofErr w:type="gramEnd"/>
      <w:r w:rsidR="00C0646B" w:rsidRPr="00E316A1">
        <w:rPr>
          <w:color w:val="262626"/>
          <w:sz w:val="28"/>
          <w:szCs w:val="28"/>
          <w:shd w:val="clear" w:color="auto" w:fill="FFFFFF"/>
        </w:rPr>
        <w:t xml:space="preserve"> Татьяна Головатая.</w:t>
      </w:r>
    </w:p>
    <w:p w:rsidR="00F615A4" w:rsidRDefault="00F615A4" w:rsidP="00C0646B">
      <w:pPr>
        <w:spacing w:line="360" w:lineRule="auto"/>
        <w:ind w:left="851" w:firstLine="567"/>
        <w:jc w:val="both"/>
        <w:rPr>
          <w:sz w:val="28"/>
          <w:szCs w:val="28"/>
        </w:rPr>
      </w:pPr>
    </w:p>
    <w:p w:rsidR="00F615A4" w:rsidRDefault="00F615A4" w:rsidP="00C0646B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Юридического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Позднышов</w:t>
      </w:r>
      <w:proofErr w:type="spellEnd"/>
    </w:p>
    <w:p w:rsidR="00A73BD2" w:rsidRDefault="00F615A4" w:rsidP="00F615A4">
      <w:pPr>
        <w:spacing w:line="360" w:lineRule="auto"/>
        <w:ind w:left="851" w:firstLine="567"/>
        <w:jc w:val="both"/>
      </w:pPr>
      <w:r>
        <w:rPr>
          <w:sz w:val="28"/>
          <w:szCs w:val="28"/>
        </w:rPr>
        <w:t>Замдекана 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Червякова</w:t>
      </w:r>
    </w:p>
    <w:sectPr w:rsidR="00A73BD2" w:rsidSect="00C0646B">
      <w:footerReference w:type="default" r:id="rId1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70" w:rsidRDefault="00B32570">
      <w:r>
        <w:separator/>
      </w:r>
    </w:p>
  </w:endnote>
  <w:endnote w:type="continuationSeparator" w:id="0">
    <w:p w:rsidR="00B32570" w:rsidRDefault="00B3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41488"/>
      <w:docPartObj>
        <w:docPartGallery w:val="Page Numbers (Bottom of Page)"/>
        <w:docPartUnique/>
      </w:docPartObj>
    </w:sdtPr>
    <w:sdtContent>
      <w:p w:rsidR="00C0646B" w:rsidRDefault="00C064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A4">
          <w:rPr>
            <w:noProof/>
          </w:rPr>
          <w:t>31</w:t>
        </w:r>
        <w:r>
          <w:fldChar w:fldCharType="end"/>
        </w:r>
      </w:p>
    </w:sdtContent>
  </w:sdt>
  <w:p w:rsidR="00C0646B" w:rsidRDefault="00C06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70" w:rsidRDefault="00B32570">
      <w:r>
        <w:separator/>
      </w:r>
    </w:p>
  </w:footnote>
  <w:footnote w:type="continuationSeparator" w:id="0">
    <w:p w:rsidR="00B32570" w:rsidRDefault="00B3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C"/>
    <w:rsid w:val="00224C8D"/>
    <w:rsid w:val="003A5BB3"/>
    <w:rsid w:val="00802E3B"/>
    <w:rsid w:val="00806612"/>
    <w:rsid w:val="008D6E72"/>
    <w:rsid w:val="0092056C"/>
    <w:rsid w:val="009D6C7D"/>
    <w:rsid w:val="00A73BD2"/>
    <w:rsid w:val="00B32570"/>
    <w:rsid w:val="00B752B0"/>
    <w:rsid w:val="00C0646B"/>
    <w:rsid w:val="00E316A1"/>
    <w:rsid w:val="00EC0F98"/>
    <w:rsid w:val="00F615A4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05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2056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2056C"/>
    <w:pPr>
      <w:spacing w:after="120"/>
    </w:pPr>
  </w:style>
  <w:style w:type="character" w:customStyle="1" w:styleId="a8">
    <w:name w:val="Основной текст Знак"/>
    <w:basedOn w:val="a0"/>
    <w:link w:val="a7"/>
    <w:rsid w:val="0092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6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05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2056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2056C"/>
    <w:pPr>
      <w:spacing w:after="120"/>
    </w:pPr>
  </w:style>
  <w:style w:type="character" w:customStyle="1" w:styleId="a8">
    <w:name w:val="Основной текст Знак"/>
    <w:basedOn w:val="a0"/>
    <w:link w:val="a7"/>
    <w:rsid w:val="0092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lrf.ru/region61" TargetMode="External"/><Relationship Id="rId13" Type="http://schemas.openxmlformats.org/officeDocument/2006/relationships/hyperlink" Target="https://rsue.ru/universitet/novosti/novosti.php?ELEMENT_ID=10447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sue.ru" TargetMode="External"/><Relationship Id="rId12" Type="http://schemas.openxmlformats.org/officeDocument/2006/relationships/hyperlink" Target="http://old.alrf.ru/region61/2018/12/02/spisok-uchastnikov-yuridicheskogo-diktanta/" TargetMode="External"/><Relationship Id="rId17" Type="http://schemas.openxmlformats.org/officeDocument/2006/relationships/hyperlink" Target="http://old.alrf.ru/region61/2019/03/22/probudit-u-molodyx-motivaciyu-k-liderstvu-poprobovali-v-rostove-na-don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d.alrf.ru/region61/2018/12/16/yuristy-goda-v-rostovskoj-oblasti-opredeleny-i-nagrazhden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ld.alrf.ru/region61/2018/11/27/vtoroj-vserossijskij-pravovoj-diktant-projdet-na-donu-3-10-dekabr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ue.ru/universitet/novosti/novosti.php?ELEMENT_ID=104497" TargetMode="External"/><Relationship Id="rId10" Type="http://schemas.openxmlformats.org/officeDocument/2006/relationships/hyperlink" Target="http://old.alrf.ru/region61/2018/10/24/k-25-letiyu-konstitucii-rossii-na-yuridicheskom-fakultete-rgeu-rinx-proshla-lekciya-professora-s-a-avakyan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alrf.ru/region61/2018/10/11/pravovoj-shhit-ot-ekstremizma-dlya-molodezhi-nachali-sozdavat-na-donu/" TargetMode="External"/><Relationship Id="rId14" Type="http://schemas.openxmlformats.org/officeDocument/2006/relationships/hyperlink" Target="https://rsue.ru/universitet/novosti/novosti.php?ELEMENT_ID=104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Волобуева</dc:creator>
  <cp:lastModifiedBy>Евгения С. Волобуева</cp:lastModifiedBy>
  <cp:revision>4</cp:revision>
  <dcterms:created xsi:type="dcterms:W3CDTF">2019-06-14T10:50:00Z</dcterms:created>
  <dcterms:modified xsi:type="dcterms:W3CDTF">2019-06-14T12:13:00Z</dcterms:modified>
</cp:coreProperties>
</file>